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FB" w:rsidRPr="00BB15FB" w:rsidRDefault="00BB15FB" w:rsidP="00BB15FB">
      <w:pPr>
        <w:autoSpaceDE w:val="0"/>
        <w:autoSpaceDN w:val="0"/>
        <w:adjustRightInd w:val="0"/>
        <w:ind w:left="6372"/>
        <w:jc w:val="both"/>
        <w:rPr>
          <w:rFonts w:ascii="Times New Roman" w:eastAsia="TimesNewRomanPSMT" w:hAnsi="Times New Roman" w:cs="Times New Roman"/>
          <w:b/>
        </w:rPr>
      </w:pPr>
      <w:r w:rsidRPr="00BB15FB">
        <w:rPr>
          <w:rFonts w:ascii="Times New Roman" w:eastAsia="TimesNewRomanPSMT" w:hAnsi="Times New Roman" w:cs="Times New Roman"/>
          <w:b/>
        </w:rPr>
        <w:t>Приложение №</w:t>
      </w:r>
      <w:r>
        <w:rPr>
          <w:rFonts w:ascii="Times New Roman" w:eastAsia="TimesNewRomanPSMT" w:hAnsi="Times New Roman" w:cs="Times New Roman"/>
          <w:b/>
        </w:rPr>
        <w:t>4</w:t>
      </w:r>
    </w:p>
    <w:p w:rsidR="00BB15FB" w:rsidRDefault="00BB15FB" w:rsidP="00BB15FB">
      <w:pPr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 w:cs="Times New Roman"/>
          <w:bCs/>
        </w:rPr>
      </w:pPr>
      <w:r w:rsidRPr="00BB15FB">
        <w:rPr>
          <w:rFonts w:ascii="Times New Roman" w:eastAsia="TimesNewRomanPSMT" w:hAnsi="Times New Roman" w:cs="Times New Roman"/>
        </w:rPr>
        <w:t xml:space="preserve">к Типовому Договору </w:t>
      </w:r>
      <w:r w:rsidRPr="00BB15FB">
        <w:rPr>
          <w:rFonts w:ascii="Times New Roman" w:hAnsi="Times New Roman" w:cs="Times New Roman"/>
          <w:bCs/>
        </w:rPr>
        <w:t>о закупк</w:t>
      </w:r>
      <w:r w:rsidR="00E60CCD">
        <w:rPr>
          <w:rFonts w:ascii="Times New Roman" w:hAnsi="Times New Roman" w:cs="Times New Roman"/>
          <w:bCs/>
        </w:rPr>
        <w:t>е</w:t>
      </w:r>
      <w:r w:rsidRPr="00BB15FB">
        <w:rPr>
          <w:rFonts w:ascii="Times New Roman" w:hAnsi="Times New Roman" w:cs="Times New Roman"/>
          <w:bCs/>
        </w:rPr>
        <w:t xml:space="preserve"> </w:t>
      </w:r>
    </w:p>
    <w:p w:rsidR="00BB15FB" w:rsidRDefault="00BB15FB" w:rsidP="00BB15FB">
      <w:pPr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 w:cs="Times New Roman"/>
          <w:bCs/>
        </w:rPr>
      </w:pPr>
      <w:r w:rsidRPr="00BB15FB">
        <w:rPr>
          <w:rFonts w:ascii="Times New Roman" w:hAnsi="Times New Roman" w:cs="Times New Roman"/>
          <w:bCs/>
        </w:rPr>
        <w:t>услуг</w:t>
      </w:r>
      <w:bookmarkStart w:id="0" w:name="_GoBack"/>
      <w:bookmarkEnd w:id="0"/>
    </w:p>
    <w:p w:rsidR="00BB15FB" w:rsidRPr="00BB15FB" w:rsidRDefault="00BB15FB" w:rsidP="00BB15FB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</w:rPr>
        <w:t xml:space="preserve">                          </w:t>
      </w:r>
      <w:r w:rsidRPr="00BB15FB">
        <w:rPr>
          <w:rFonts w:ascii="Times New Roman" w:eastAsia="TimesNewRomanPSMT" w:hAnsi="Times New Roman" w:cs="Times New Roman"/>
        </w:rPr>
        <w:t>№________</w:t>
      </w:r>
    </w:p>
    <w:p w:rsidR="00B118FD" w:rsidRDefault="00BB15FB" w:rsidP="00BB15FB">
      <w:pPr>
        <w:spacing w:after="0" w:line="240" w:lineRule="auto"/>
        <w:ind w:left="6372"/>
        <w:jc w:val="both"/>
        <w:rPr>
          <w:rFonts w:ascii="Times New Roman" w:eastAsia="TimesNewRomanPSMT" w:hAnsi="Times New Roman" w:cs="Times New Roman"/>
        </w:rPr>
      </w:pPr>
      <w:r w:rsidRPr="00BB15FB">
        <w:rPr>
          <w:rFonts w:ascii="Times New Roman" w:eastAsia="TimesNewRomanPSMT" w:hAnsi="Times New Roman" w:cs="Times New Roman"/>
        </w:rPr>
        <w:t>от ____._________._______</w:t>
      </w:r>
      <w:proofErr w:type="gramStart"/>
      <w:r w:rsidRPr="00BB15FB">
        <w:rPr>
          <w:rFonts w:ascii="Times New Roman" w:eastAsia="TimesNewRomanPSMT" w:hAnsi="Times New Roman" w:cs="Times New Roman"/>
        </w:rPr>
        <w:t>г</w:t>
      </w:r>
      <w:proofErr w:type="gramEnd"/>
      <w:r w:rsidRPr="00BB15FB">
        <w:rPr>
          <w:rFonts w:ascii="Times New Roman" w:eastAsia="TimesNewRomanPSMT" w:hAnsi="Times New Roman" w:cs="Times New Roman"/>
        </w:rPr>
        <w:t>.</w:t>
      </w:r>
    </w:p>
    <w:p w:rsidR="00BB15FB" w:rsidRPr="00BB15FB" w:rsidRDefault="00BB15FB" w:rsidP="00BB15F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B118FD" w:rsidRPr="0084085A" w:rsidRDefault="00B118FD" w:rsidP="00B118FD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85A" w:rsidRPr="00957162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Банковская гарантия</w:t>
      </w: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(форма обеспечения исполнения договора о закупках)</w:t>
      </w:r>
    </w:p>
    <w:p w:rsidR="0084085A" w:rsidRPr="00957162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400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банка: ___________________________________________________                                                     </w:t>
      </w: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>(наименование и реквизиты банка)</w:t>
      </w:r>
    </w:p>
    <w:p w:rsidR="0084085A" w:rsidRPr="0084085A" w:rsidRDefault="0084085A" w:rsidP="0084085A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Кому: ______________________________________________________________</w:t>
      </w: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>(наименование и реквизиты заказчика)</w:t>
      </w:r>
    </w:p>
    <w:p w:rsidR="0084085A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5BE9" w:rsidRPr="00957162" w:rsidRDefault="006C5BE9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Гарантийное обязательство № ___</w:t>
      </w:r>
    </w:p>
    <w:p w:rsidR="0084085A" w:rsidRPr="00957162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84085A" w:rsidRPr="0084085A" w:rsidTr="00CD713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5A" w:rsidRPr="0084085A" w:rsidRDefault="0084085A" w:rsidP="0084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__________________                 </w:t>
            </w:r>
          </w:p>
          <w:p w:rsidR="0084085A" w:rsidRPr="0084085A" w:rsidRDefault="0084085A" w:rsidP="0084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5A" w:rsidRPr="0084085A" w:rsidRDefault="0084085A" w:rsidP="008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«___»___________ 20___ года</w:t>
            </w:r>
          </w:p>
          <w:p w:rsidR="0084085A" w:rsidRPr="0084085A" w:rsidRDefault="0084085A" w:rsidP="008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08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84085A" w:rsidRPr="00957162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85A" w:rsidRPr="0084085A" w:rsidRDefault="0084085A" w:rsidP="0084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Принимая во внимание, что _________________________________, </w:t>
      </w:r>
      <w:proofErr w:type="gramStart"/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именуемый</w:t>
      </w:r>
      <w:proofErr w:type="gramEnd"/>
    </w:p>
    <w:p w:rsidR="0084085A" w:rsidRPr="0084085A" w:rsidRDefault="0084085A" w:rsidP="0084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(наименование поставщика)</w:t>
      </w:r>
    </w:p>
    <w:p w:rsidR="0084085A" w:rsidRPr="0084085A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дальнейшем «Поставщик», заключил договор о закупках _______________________</w:t>
      </w:r>
    </w:p>
    <w:p w:rsidR="0084085A" w:rsidRPr="0084085A" w:rsidRDefault="0084085A" w:rsidP="0084085A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(описание товаров)</w:t>
      </w:r>
    </w:p>
    <w:p w:rsidR="0084085A" w:rsidRPr="0084085A" w:rsidRDefault="0084085A" w:rsidP="00840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</w:t>
      </w:r>
      <w:proofErr w:type="spellStart"/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сумму___________тенге</w:t>
      </w:r>
      <w:proofErr w:type="spellEnd"/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___________________ подтверждаем, что</w:t>
      </w:r>
      <w:r w:rsidR="00FE3E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являемся</w:t>
      </w:r>
    </w:p>
    <w:p w:rsidR="0084085A" w:rsidRPr="0084085A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(наименование банка)</w:t>
      </w:r>
    </w:p>
    <w:p w:rsidR="0084085A" w:rsidRPr="0084085A" w:rsidRDefault="0084085A" w:rsidP="001C5E0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гарантом по вышеуказанному Договору и берем на себя безотзывное                 обязательство выплатить вам по вашему требованию 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сумму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DD53F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неустойки</w:t>
      </w:r>
      <w:r w:rsidR="004A347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начисленную П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оставщику за нарушение исполнения им договорных обязательств и возникши</w:t>
      </w:r>
      <w:r w:rsidR="00DA42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связи с этим убытк</w:t>
      </w:r>
      <w:r w:rsidR="00DA42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на общую сумму не более суммы настоящего обеспечения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 получении вашего письменного требования</w:t>
      </w:r>
      <w:r w:rsidR="001C5E03" w:rsidRPr="009F66B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 оплате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а также письменного подтверждения того, что Поставщик </w:t>
      </w:r>
      <w:r w:rsidR="001C5E0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нарушил исполнение договорных обязательств</w:t>
      </w:r>
      <w:r w:rsidR="001C5E03" w:rsidRPr="00FF62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proofErr w:type="gramEnd"/>
    </w:p>
    <w:p w:rsidR="0084085A" w:rsidRPr="0084085A" w:rsidRDefault="0084085A" w:rsidP="0084085A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гарантийное обязательство вступает в силу с момента его подписания и действует до полного и надлежащего исполнения Поставщиком своих обязательств по Договору.</w:t>
      </w:r>
    </w:p>
    <w:p w:rsidR="0084085A" w:rsidRPr="0084085A" w:rsidRDefault="0084085A" w:rsidP="0084085A">
      <w:pPr>
        <w:spacing w:after="0" w:line="240" w:lineRule="auto"/>
        <w:ind w:firstLine="709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84085A" w:rsidRPr="0084085A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85A" w:rsidRPr="0084085A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85A" w:rsidRPr="0084085A" w:rsidRDefault="0084085A" w:rsidP="0084085A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Подпись и печать гаранта                                                                             Дата и адрес</w:t>
      </w:r>
    </w:p>
    <w:p w:rsidR="0084085A" w:rsidRPr="0084085A" w:rsidRDefault="00DA423B" w:rsidP="00DA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</w:t>
      </w:r>
    </w:p>
    <w:sectPr w:rsidR="0084085A" w:rsidRPr="0084085A" w:rsidSect="007774D0">
      <w:headerReference w:type="default" r:id="rId7"/>
      <w:footerReference w:type="even" r:id="rId8"/>
      <w:footerReference w:type="default" r:id="rId9"/>
      <w:pgSz w:w="11906" w:h="16838"/>
      <w:pgMar w:top="1276" w:right="851" w:bottom="1418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3A" w:rsidRDefault="00D1253A">
      <w:pPr>
        <w:spacing w:after="0" w:line="240" w:lineRule="auto"/>
      </w:pPr>
      <w:r>
        <w:separator/>
      </w:r>
    </w:p>
  </w:endnote>
  <w:endnote w:type="continuationSeparator" w:id="0">
    <w:p w:rsidR="00D1253A" w:rsidRDefault="00D1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90" w:rsidRDefault="0084085A" w:rsidP="008565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190" w:rsidRDefault="00D1253A" w:rsidP="008565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90" w:rsidRDefault="00D1253A" w:rsidP="008565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3A" w:rsidRDefault="00D1253A">
      <w:pPr>
        <w:spacing w:after="0" w:line="240" w:lineRule="auto"/>
      </w:pPr>
      <w:r>
        <w:separator/>
      </w:r>
    </w:p>
  </w:footnote>
  <w:footnote w:type="continuationSeparator" w:id="0">
    <w:p w:rsidR="00D1253A" w:rsidRDefault="00D1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90" w:rsidRPr="00141DCD" w:rsidRDefault="00D1253A" w:rsidP="00141DCD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8"/>
    <w:rsid w:val="00014F88"/>
    <w:rsid w:val="000A44A4"/>
    <w:rsid w:val="000D6158"/>
    <w:rsid w:val="00101EEE"/>
    <w:rsid w:val="00110993"/>
    <w:rsid w:val="0014719A"/>
    <w:rsid w:val="0017738C"/>
    <w:rsid w:val="001A76D2"/>
    <w:rsid w:val="001C5E03"/>
    <w:rsid w:val="001C7CB9"/>
    <w:rsid w:val="00242ECC"/>
    <w:rsid w:val="002467EB"/>
    <w:rsid w:val="002623B2"/>
    <w:rsid w:val="00262541"/>
    <w:rsid w:val="00265A40"/>
    <w:rsid w:val="002865C3"/>
    <w:rsid w:val="002A1447"/>
    <w:rsid w:val="002A7611"/>
    <w:rsid w:val="002B5992"/>
    <w:rsid w:val="003A025C"/>
    <w:rsid w:val="003A418D"/>
    <w:rsid w:val="003C6D6C"/>
    <w:rsid w:val="00403281"/>
    <w:rsid w:val="00407B80"/>
    <w:rsid w:val="00483509"/>
    <w:rsid w:val="004A3477"/>
    <w:rsid w:val="004D0890"/>
    <w:rsid w:val="004F3282"/>
    <w:rsid w:val="004F38BC"/>
    <w:rsid w:val="005F5140"/>
    <w:rsid w:val="00601BB9"/>
    <w:rsid w:val="00602A2C"/>
    <w:rsid w:val="006A2E40"/>
    <w:rsid w:val="006C5BE9"/>
    <w:rsid w:val="006F18C8"/>
    <w:rsid w:val="006F4CDE"/>
    <w:rsid w:val="007665B1"/>
    <w:rsid w:val="007774D0"/>
    <w:rsid w:val="007C29C5"/>
    <w:rsid w:val="007E3C9F"/>
    <w:rsid w:val="0084085A"/>
    <w:rsid w:val="00874937"/>
    <w:rsid w:val="008B07AB"/>
    <w:rsid w:val="00920B38"/>
    <w:rsid w:val="009325C2"/>
    <w:rsid w:val="00957162"/>
    <w:rsid w:val="00960CE3"/>
    <w:rsid w:val="00AB60D0"/>
    <w:rsid w:val="00B05CFE"/>
    <w:rsid w:val="00B118FD"/>
    <w:rsid w:val="00B87A10"/>
    <w:rsid w:val="00BB15FB"/>
    <w:rsid w:val="00BD2512"/>
    <w:rsid w:val="00BE686E"/>
    <w:rsid w:val="00C20954"/>
    <w:rsid w:val="00C53C4D"/>
    <w:rsid w:val="00C86C4D"/>
    <w:rsid w:val="00C86CD0"/>
    <w:rsid w:val="00D1253A"/>
    <w:rsid w:val="00D64918"/>
    <w:rsid w:val="00DA423B"/>
    <w:rsid w:val="00DB4B6D"/>
    <w:rsid w:val="00DC2D9D"/>
    <w:rsid w:val="00DD53F8"/>
    <w:rsid w:val="00DD7129"/>
    <w:rsid w:val="00E13EE6"/>
    <w:rsid w:val="00E20042"/>
    <w:rsid w:val="00E35172"/>
    <w:rsid w:val="00E60CCD"/>
    <w:rsid w:val="00E733DE"/>
    <w:rsid w:val="00EB1B42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4085A"/>
    <w:rPr>
      <w:rFonts w:ascii="Arial" w:eastAsia="Calibri" w:hAnsi="Arial" w:cs="Times New Roman"/>
      <w:bCs/>
      <w:szCs w:val="28"/>
    </w:rPr>
  </w:style>
  <w:style w:type="paragraph" w:styleId="a5">
    <w:name w:val="footer"/>
    <w:basedOn w:val="a"/>
    <w:link w:val="a6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6">
    <w:name w:val="Нижний колонтитул Знак"/>
    <w:basedOn w:val="a0"/>
    <w:link w:val="a5"/>
    <w:rsid w:val="0084085A"/>
    <w:rPr>
      <w:rFonts w:ascii="Arial" w:eastAsia="Calibri" w:hAnsi="Arial" w:cs="Times New Roman"/>
      <w:bCs/>
      <w:szCs w:val="28"/>
    </w:rPr>
  </w:style>
  <w:style w:type="character" w:styleId="a7">
    <w:name w:val="page number"/>
    <w:basedOn w:val="a0"/>
    <w:rsid w:val="0084085A"/>
  </w:style>
  <w:style w:type="paragraph" w:styleId="a8">
    <w:name w:val="Balloon Text"/>
    <w:basedOn w:val="a"/>
    <w:link w:val="a9"/>
    <w:uiPriority w:val="99"/>
    <w:semiHidden/>
    <w:unhideWhenUsed/>
    <w:rsid w:val="00D6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4085A"/>
    <w:rPr>
      <w:rFonts w:ascii="Arial" w:eastAsia="Calibri" w:hAnsi="Arial" w:cs="Times New Roman"/>
      <w:bCs/>
      <w:szCs w:val="28"/>
    </w:rPr>
  </w:style>
  <w:style w:type="paragraph" w:styleId="a5">
    <w:name w:val="footer"/>
    <w:basedOn w:val="a"/>
    <w:link w:val="a6"/>
    <w:rsid w:val="0084085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Calibri" w:hAnsi="Arial" w:cs="Times New Roman"/>
      <w:bCs/>
      <w:szCs w:val="28"/>
    </w:rPr>
  </w:style>
  <w:style w:type="character" w:customStyle="1" w:styleId="a6">
    <w:name w:val="Нижний колонтитул Знак"/>
    <w:basedOn w:val="a0"/>
    <w:link w:val="a5"/>
    <w:rsid w:val="0084085A"/>
    <w:rPr>
      <w:rFonts w:ascii="Arial" w:eastAsia="Calibri" w:hAnsi="Arial" w:cs="Times New Roman"/>
      <w:bCs/>
      <w:szCs w:val="28"/>
    </w:rPr>
  </w:style>
  <w:style w:type="character" w:styleId="a7">
    <w:name w:val="page number"/>
    <w:basedOn w:val="a0"/>
    <w:rsid w:val="0084085A"/>
  </w:style>
  <w:style w:type="paragraph" w:styleId="a8">
    <w:name w:val="Balloon Text"/>
    <w:basedOn w:val="a"/>
    <w:link w:val="a9"/>
    <w:uiPriority w:val="99"/>
    <w:semiHidden/>
    <w:unhideWhenUsed/>
    <w:rsid w:val="00D6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Д Бекеева</dc:creator>
  <cp:lastModifiedBy>Берик Е Нартаев</cp:lastModifiedBy>
  <cp:revision>6</cp:revision>
  <cp:lastPrinted>2017-10-06T04:41:00Z</cp:lastPrinted>
  <dcterms:created xsi:type="dcterms:W3CDTF">2017-10-23T05:32:00Z</dcterms:created>
  <dcterms:modified xsi:type="dcterms:W3CDTF">2019-11-06T05:24:00Z</dcterms:modified>
</cp:coreProperties>
</file>