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A64B" w14:textId="28F0A29F" w:rsidR="00EB4F6A" w:rsidRPr="00EE06D9" w:rsidRDefault="00E9295F" w:rsidP="00E9295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Приложение №</w:t>
      </w:r>
      <w:r w:rsidR="00CA1902" w:rsidRPr="00EE06D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4</w:t>
      </w:r>
    </w:p>
    <w:p w14:paraId="6AF3DB89" w14:textId="56FAA6ED" w:rsidR="00EB4F6A" w:rsidRDefault="00E9295F" w:rsidP="00E9295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 Договору</w:t>
      </w:r>
      <w:r w:rsidR="00EB4F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C31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№____</w:t>
      </w:r>
    </w:p>
    <w:p w14:paraId="31986CA1" w14:textId="79E1EAA6" w:rsidR="00E9295F" w:rsidRPr="000C3164" w:rsidRDefault="00E9295F" w:rsidP="00E9295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от __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 20</w:t>
      </w:r>
      <w:r w:rsidRPr="009C0AD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</w:t>
      </w:r>
      <w:r w:rsidRPr="000C31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</w:t>
      </w:r>
    </w:p>
    <w:p w14:paraId="3F8C33B5" w14:textId="77777777" w:rsidR="00E9295F" w:rsidRPr="000C3164" w:rsidRDefault="00E9295F" w:rsidP="00E92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14:paraId="00A86AB8" w14:textId="77777777" w:rsidR="00E9295F" w:rsidRPr="000C3164" w:rsidRDefault="00E9295F" w:rsidP="00E9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Форма акта выполненных работ (форма Р-1)</w:t>
      </w:r>
    </w:p>
    <w:p w14:paraId="5812BEA7" w14:textId="77777777" w:rsidR="00E9295F" w:rsidRPr="000C3164" w:rsidRDefault="00E9295F" w:rsidP="00E9295F">
      <w:pPr>
        <w:widowControl w:val="0"/>
        <w:spacing w:after="240" w:line="230" w:lineRule="exact"/>
        <w:ind w:left="6379" w:right="56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proofErr w:type="gramStart"/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Приложение  к</w:t>
      </w:r>
      <w:proofErr w:type="gramEnd"/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приказу Министра финансов Республики Казахстан от 27 октября 2014 года №458</w:t>
      </w:r>
    </w:p>
    <w:p w14:paraId="6228F425" w14:textId="77777777" w:rsidR="00E9295F" w:rsidRPr="000C3164" w:rsidRDefault="00E9295F" w:rsidP="00E9295F">
      <w:pPr>
        <w:widowControl w:val="0"/>
        <w:spacing w:after="0" w:line="230" w:lineRule="exact"/>
        <w:ind w:left="6379" w:right="56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Приложение 50 </w:t>
      </w:r>
      <w:r w:rsidRPr="000C3164">
        <w:rPr>
          <w:rFonts w:ascii="Consolas" w:eastAsia="Consolas" w:hAnsi="Consolas" w:cs="Consolas"/>
          <w:color w:val="000000"/>
          <w:sz w:val="20"/>
          <w:szCs w:val="20"/>
          <w:lang w:eastAsia="ru-RU"/>
        </w:rPr>
        <w:t xml:space="preserve">к </w:t>
      </w:r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приказу Министра финансов Республики Казахстан от 20 декабря 2012 года № 562</w:t>
      </w:r>
    </w:p>
    <w:p w14:paraId="582B0ED3" w14:textId="77777777" w:rsidR="00E9295F" w:rsidRPr="000C3164" w:rsidRDefault="00E9295F" w:rsidP="00E9295F">
      <w:pPr>
        <w:widowControl w:val="0"/>
        <w:spacing w:after="0" w:line="230" w:lineRule="exact"/>
        <w:ind w:left="6379" w:right="56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14:paraId="0A8B9A51" w14:textId="77777777" w:rsidR="00E9295F" w:rsidRPr="000C3164" w:rsidRDefault="00E9295F" w:rsidP="00E9295F">
      <w:pPr>
        <w:widowControl w:val="0"/>
        <w:spacing w:after="0" w:line="230" w:lineRule="exact"/>
        <w:ind w:left="426" w:right="56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Заказчик:______________________________________________________</w:t>
      </w:r>
    </w:p>
    <w:p w14:paraId="28ABD903" w14:textId="77777777" w:rsidR="00E9295F" w:rsidRPr="000C3164" w:rsidRDefault="00E9295F" w:rsidP="00E9295F">
      <w:pPr>
        <w:widowControl w:val="0"/>
        <w:spacing w:after="0" w:line="230" w:lineRule="exact"/>
        <w:ind w:left="1418" w:right="56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ru-RU"/>
        </w:rPr>
        <w:t xml:space="preserve">      полное наименование, адрес, данные о средствах связи</w:t>
      </w:r>
    </w:p>
    <w:p w14:paraId="63B11BC8" w14:textId="77777777" w:rsidR="00E9295F" w:rsidRPr="000C3164" w:rsidRDefault="00E9295F" w:rsidP="00E9295F">
      <w:pPr>
        <w:widowControl w:val="0"/>
        <w:spacing w:after="0" w:line="230" w:lineRule="exact"/>
        <w:ind w:left="1418" w:right="56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ru-RU"/>
        </w:rPr>
      </w:pPr>
    </w:p>
    <w:p w14:paraId="1C83C3BD" w14:textId="77777777" w:rsidR="00E9295F" w:rsidRPr="000C3164" w:rsidRDefault="00E9295F" w:rsidP="00E9295F">
      <w:pPr>
        <w:widowControl w:val="0"/>
        <w:spacing w:after="0" w:line="230" w:lineRule="exact"/>
        <w:ind w:left="426" w:right="56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Исполнитель:___________________________________________________</w:t>
      </w:r>
    </w:p>
    <w:p w14:paraId="05F8FBB6" w14:textId="77777777" w:rsidR="00E9295F" w:rsidRPr="000C3164" w:rsidRDefault="00E9295F" w:rsidP="00E9295F">
      <w:pPr>
        <w:widowControl w:val="0"/>
        <w:spacing w:after="0" w:line="230" w:lineRule="exact"/>
        <w:ind w:left="1418" w:right="56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ru-RU"/>
        </w:rPr>
        <w:t xml:space="preserve">      полное наименование, адрес, данные о средствах связи</w:t>
      </w:r>
    </w:p>
    <w:p w14:paraId="3BDD249F" w14:textId="77777777" w:rsidR="00E9295F" w:rsidRPr="000C3164" w:rsidRDefault="00E9295F" w:rsidP="00E9295F">
      <w:pPr>
        <w:widowControl w:val="0"/>
        <w:spacing w:after="0" w:line="230" w:lineRule="exact"/>
        <w:ind w:left="1418" w:right="56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ru-RU"/>
        </w:rPr>
      </w:pPr>
    </w:p>
    <w:p w14:paraId="2DD2C7BF" w14:textId="31D57E44" w:rsidR="00E9295F" w:rsidRPr="000C3164" w:rsidRDefault="00E9295F" w:rsidP="00E9295F">
      <w:pPr>
        <w:widowControl w:val="0"/>
        <w:spacing w:after="0" w:line="230" w:lineRule="exact"/>
        <w:ind w:left="426" w:right="56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Договор (контракт):________________________________№________ «___ »___________ 20</w:t>
      </w:r>
      <w:r w:rsidR="0003502D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2</w:t>
      </w:r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_ г</w:t>
      </w:r>
    </w:p>
    <w:p w14:paraId="0A45B804" w14:textId="77777777" w:rsidR="00E9295F" w:rsidRPr="000C3164" w:rsidRDefault="00E9295F" w:rsidP="00E9295F">
      <w:pPr>
        <w:widowControl w:val="0"/>
        <w:spacing w:after="0" w:line="230" w:lineRule="exact"/>
        <w:ind w:left="426" w:right="560"/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ru-RU"/>
        </w:rPr>
        <w:t xml:space="preserve">                                         (указать предмет договора)</w:t>
      </w:r>
    </w:p>
    <w:p w14:paraId="2FB12BD3" w14:textId="77777777" w:rsidR="00E9295F" w:rsidRPr="000C3164" w:rsidRDefault="00E9295F" w:rsidP="00E9295F">
      <w:pPr>
        <w:widowControl w:val="0"/>
        <w:spacing w:after="0" w:line="230" w:lineRule="exact"/>
        <w:ind w:left="6379" w:right="56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14:paraId="3AEB043C" w14:textId="77777777" w:rsidR="00E9295F" w:rsidRPr="000C3164" w:rsidRDefault="00E9295F" w:rsidP="00E9295F">
      <w:pPr>
        <w:widowControl w:val="0"/>
        <w:spacing w:after="0" w:line="190" w:lineRule="exact"/>
        <w:ind w:left="400" w:firstLine="70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14:paraId="650E4FAE" w14:textId="77777777" w:rsidR="00E9295F" w:rsidRPr="000C3164" w:rsidRDefault="00E9295F" w:rsidP="00E9295F">
      <w:pPr>
        <w:widowControl w:val="0"/>
        <w:spacing w:after="0" w:line="190" w:lineRule="exact"/>
        <w:ind w:left="400" w:firstLine="700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ru-RU"/>
        </w:rPr>
      </w:pPr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АКТ ВЫПОЛНЕННЫХ РАБОТ (ОКАЗАННЫХ УСЛУГ)          </w:t>
      </w:r>
      <w:r w:rsidRPr="000C3164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ru-RU"/>
        </w:rPr>
        <w:t>ИИН/БИН</w:t>
      </w:r>
    </w:p>
    <w:p w14:paraId="7113B6E7" w14:textId="77777777" w:rsidR="00E9295F" w:rsidRPr="000C3164" w:rsidRDefault="00E9295F" w:rsidP="00E9295F">
      <w:pPr>
        <w:widowControl w:val="0"/>
        <w:spacing w:after="0" w:line="190" w:lineRule="exact"/>
        <w:ind w:left="400" w:firstLine="70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1904"/>
      </w:tblGrid>
      <w:tr w:rsidR="00E9295F" w:rsidRPr="000C3164" w14:paraId="5108B3B5" w14:textId="77777777" w:rsidTr="00CB6527">
        <w:trPr>
          <w:trHeight w:hRule="exact" w:val="504"/>
          <w:jc w:val="right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C9CF4" w14:textId="77777777" w:rsidR="00E9295F" w:rsidRPr="000C3164" w:rsidRDefault="00E9295F" w:rsidP="00CB6527">
            <w:pPr>
              <w:framePr w:w="3539" w:wrap="notBeside" w:vAnchor="text" w:hAnchor="text" w:xAlign="right" w:y="1"/>
              <w:snapToGrid w:val="0"/>
              <w:spacing w:after="6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20"/>
                <w:szCs w:val="20"/>
                <w:lang w:val="x-none" w:eastAsia="x-none"/>
              </w:rPr>
            </w:pPr>
            <w:r w:rsidRPr="000C3164">
              <w:rPr>
                <w:rFonts w:ascii="Times New Roman" w:eastAsia="Consolas" w:hAnsi="Times New Roman" w:cs="Times New Roman"/>
                <w:b/>
                <w:bCs/>
                <w:color w:val="000000"/>
                <w:sz w:val="19"/>
                <w:szCs w:val="19"/>
                <w:lang w:eastAsia="x-none"/>
              </w:rPr>
              <w:t>Номер</w:t>
            </w:r>
          </w:p>
          <w:p w14:paraId="27FDF8CF" w14:textId="77777777" w:rsidR="00E9295F" w:rsidRPr="000C3164" w:rsidRDefault="00E9295F" w:rsidP="00CB6527">
            <w:pPr>
              <w:framePr w:w="3539" w:wrap="notBeside" w:vAnchor="text" w:hAnchor="text" w:xAlign="right" w:y="1"/>
              <w:snapToGrid w:val="0"/>
              <w:spacing w:before="60"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20"/>
                <w:szCs w:val="20"/>
                <w:lang w:val="x-none" w:eastAsia="x-none"/>
              </w:rPr>
            </w:pPr>
            <w:r w:rsidRPr="000C3164">
              <w:rPr>
                <w:rFonts w:ascii="Times New Roman" w:eastAsia="Consolas" w:hAnsi="Times New Roman" w:cs="Times New Roman"/>
                <w:b/>
                <w:bCs/>
                <w:color w:val="000000"/>
                <w:sz w:val="19"/>
                <w:szCs w:val="19"/>
                <w:lang w:eastAsia="x-none"/>
              </w:rPr>
              <w:t>документа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EF191" w14:textId="77777777" w:rsidR="00E9295F" w:rsidRPr="000C3164" w:rsidRDefault="00E9295F" w:rsidP="00CB6527">
            <w:pPr>
              <w:framePr w:w="3539" w:wrap="notBeside" w:vAnchor="text" w:hAnchor="text" w:xAlign="right" w:y="1"/>
              <w:snapToGrid w:val="0"/>
              <w:spacing w:after="6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20"/>
                <w:szCs w:val="20"/>
                <w:lang w:val="x-none" w:eastAsia="x-none"/>
              </w:rPr>
            </w:pPr>
            <w:r w:rsidRPr="000C3164">
              <w:rPr>
                <w:rFonts w:ascii="Times New Roman" w:eastAsia="Consolas" w:hAnsi="Times New Roman" w:cs="Times New Roman"/>
                <w:b/>
                <w:bCs/>
                <w:color w:val="000000"/>
                <w:sz w:val="19"/>
                <w:szCs w:val="19"/>
                <w:lang w:eastAsia="x-none"/>
              </w:rPr>
              <w:t>Дата</w:t>
            </w:r>
          </w:p>
          <w:p w14:paraId="6AC635BE" w14:textId="77777777" w:rsidR="00E9295F" w:rsidRPr="000C3164" w:rsidRDefault="00E9295F" w:rsidP="00CB6527">
            <w:pPr>
              <w:framePr w:w="3539" w:wrap="notBeside" w:vAnchor="text" w:hAnchor="text" w:xAlign="right" w:y="1"/>
              <w:snapToGrid w:val="0"/>
              <w:spacing w:before="60"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20"/>
                <w:szCs w:val="20"/>
                <w:lang w:val="x-none" w:eastAsia="x-none"/>
              </w:rPr>
            </w:pPr>
            <w:r w:rsidRPr="000C3164">
              <w:rPr>
                <w:rFonts w:ascii="Times New Roman" w:eastAsia="Consolas" w:hAnsi="Times New Roman" w:cs="Times New Roman"/>
                <w:b/>
                <w:bCs/>
                <w:color w:val="000000"/>
                <w:sz w:val="19"/>
                <w:szCs w:val="19"/>
                <w:lang w:eastAsia="x-none"/>
              </w:rPr>
              <w:t>составления</w:t>
            </w:r>
          </w:p>
        </w:tc>
      </w:tr>
      <w:tr w:rsidR="00E9295F" w:rsidRPr="000C3164" w14:paraId="53B4ED17" w14:textId="77777777" w:rsidTr="00CB6527">
        <w:trPr>
          <w:trHeight w:hRule="exact" w:val="569"/>
          <w:jc w:val="right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2FFFE" w14:textId="77777777" w:rsidR="00E9295F" w:rsidRPr="000C3164" w:rsidRDefault="00E9295F" w:rsidP="00CB6527">
            <w:pPr>
              <w:framePr w:w="3539" w:wrap="notBeside" w:vAnchor="text" w:hAnchor="text" w:xAlign="right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99EE" w14:textId="77777777" w:rsidR="00E9295F" w:rsidRPr="000C3164" w:rsidRDefault="00E9295F" w:rsidP="00CB6527">
            <w:pPr>
              <w:framePr w:w="3539" w:wrap="notBeside" w:vAnchor="text" w:hAnchor="text" w:xAlign="right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5EF87CF2" w14:textId="77777777" w:rsidR="00E9295F" w:rsidRPr="000C3164" w:rsidRDefault="00E9295F" w:rsidP="00E9295F">
      <w:pPr>
        <w:spacing w:after="0" w:line="240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1591"/>
        <w:gridCol w:w="1634"/>
        <w:gridCol w:w="2009"/>
        <w:gridCol w:w="1127"/>
        <w:gridCol w:w="1184"/>
        <w:gridCol w:w="936"/>
        <w:gridCol w:w="1192"/>
      </w:tblGrid>
      <w:tr w:rsidR="00E9295F" w:rsidRPr="005822F7" w14:paraId="5F32920A" w14:textId="77777777" w:rsidTr="00CB6527">
        <w:trPr>
          <w:trHeight w:val="2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E434D" w14:textId="77777777" w:rsidR="00E9295F" w:rsidRPr="005822F7" w:rsidRDefault="00E9295F" w:rsidP="00CB6527">
            <w:pPr>
              <w:snapToGrid w:val="0"/>
              <w:spacing w:after="0" w:line="23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Номер</w:t>
            </w:r>
          </w:p>
          <w:p w14:paraId="52C8D6AF" w14:textId="77777777" w:rsidR="00E9295F" w:rsidRPr="005822F7" w:rsidRDefault="00E9295F" w:rsidP="00CB6527">
            <w:pPr>
              <w:snapToGrid w:val="0"/>
              <w:spacing w:after="0" w:line="23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п/п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0DF32" w14:textId="77777777" w:rsidR="00E9295F" w:rsidRPr="005822F7" w:rsidRDefault="00E9295F" w:rsidP="00CB6527">
            <w:pPr>
              <w:snapToGrid w:val="0"/>
              <w:spacing w:after="0" w:line="23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Наименование работ (услуг) (в разрезе их подвидов в соответствии с технической спецификацией, заданием, графиком выполнения работ (услуг) при их наличии)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F8962" w14:textId="77777777" w:rsidR="00E9295F" w:rsidRPr="005822F7" w:rsidRDefault="00E9295F" w:rsidP="00CB6527">
            <w:pPr>
              <w:snapToGrid w:val="0"/>
              <w:spacing w:after="0" w:line="234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Дата выполнения работ (оказания услуг)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65722" w14:textId="77777777" w:rsidR="00E9295F" w:rsidRPr="005822F7" w:rsidRDefault="00E9295F" w:rsidP="00CB6527">
            <w:pPr>
              <w:snapToGrid w:val="0"/>
              <w:spacing w:after="0" w:line="23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Сведения об отчете о научных исследованиях, маркетинговых, консультационных и прочих услугах (дата, номер, количество страниц) (при их наличии)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987B8" w14:textId="77777777" w:rsidR="00E9295F" w:rsidRPr="005822F7" w:rsidRDefault="00E9295F" w:rsidP="00CB6527">
            <w:pPr>
              <w:snapToGrid w:val="0"/>
              <w:spacing w:after="6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4B888BEA" w14:textId="77777777" w:rsidR="00E9295F" w:rsidRPr="005822F7" w:rsidRDefault="00E9295F" w:rsidP="00CB6527">
            <w:pPr>
              <w:snapToGrid w:val="0"/>
              <w:spacing w:after="6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506C6354" w14:textId="77777777" w:rsidR="00E9295F" w:rsidRPr="005822F7" w:rsidRDefault="00E9295F" w:rsidP="00CB6527">
            <w:pPr>
              <w:snapToGrid w:val="0"/>
              <w:spacing w:after="6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692B66C1" w14:textId="77777777" w:rsidR="00E9295F" w:rsidRPr="005822F7" w:rsidRDefault="00E9295F" w:rsidP="00CB6527">
            <w:pPr>
              <w:snapToGrid w:val="0"/>
              <w:spacing w:after="6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4111E0C4" w14:textId="77777777" w:rsidR="00E9295F" w:rsidRPr="005822F7" w:rsidRDefault="00E9295F" w:rsidP="00CB6527">
            <w:pPr>
              <w:snapToGrid w:val="0"/>
              <w:spacing w:after="6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Единица</w:t>
            </w:r>
          </w:p>
          <w:p w14:paraId="65E89332" w14:textId="77777777" w:rsidR="00E9295F" w:rsidRPr="005822F7" w:rsidRDefault="00E9295F" w:rsidP="00CB6527">
            <w:pPr>
              <w:snapToGrid w:val="0"/>
              <w:spacing w:before="60"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измерения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3D6C2" w14:textId="77777777" w:rsidR="00E9295F" w:rsidRPr="005822F7" w:rsidRDefault="00E9295F" w:rsidP="00CB6527">
            <w:pPr>
              <w:snapToGrid w:val="0"/>
              <w:spacing w:after="0" w:line="190" w:lineRule="exact"/>
              <w:ind w:left="180"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Выполнено работ (оказано услуг).</w:t>
            </w:r>
          </w:p>
        </w:tc>
      </w:tr>
      <w:tr w:rsidR="00E9295F" w:rsidRPr="005822F7" w14:paraId="0E158321" w14:textId="77777777" w:rsidTr="00CB6527">
        <w:trPr>
          <w:trHeight w:val="20"/>
          <w:jc w:val="center"/>
        </w:trPr>
        <w:tc>
          <w:tcPr>
            <w:tcW w:w="9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196100" w14:textId="77777777" w:rsidR="00E9295F" w:rsidRPr="005822F7" w:rsidRDefault="00E9295F" w:rsidP="00CB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AB0EE6" w14:textId="77777777" w:rsidR="00E9295F" w:rsidRPr="005822F7" w:rsidRDefault="00E9295F" w:rsidP="00CB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7557C" w14:textId="77777777" w:rsidR="00E9295F" w:rsidRPr="005822F7" w:rsidRDefault="00E9295F" w:rsidP="00CB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475E45" w14:textId="77777777" w:rsidR="00E9295F" w:rsidRPr="005822F7" w:rsidRDefault="00E9295F" w:rsidP="00CB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F8704E" w14:textId="77777777" w:rsidR="00E9295F" w:rsidRPr="005822F7" w:rsidRDefault="00E9295F" w:rsidP="00CB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9481C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6D5049F6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3C3262DF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7407CC44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6A3442F0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количество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8E34D" w14:textId="77777777" w:rsidR="00E9295F" w:rsidRPr="005822F7" w:rsidRDefault="00E9295F" w:rsidP="00CB6527">
            <w:pPr>
              <w:snapToGrid w:val="0"/>
              <w:spacing w:after="0" w:line="234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7434F34F" w14:textId="77777777" w:rsidR="00E9295F" w:rsidRPr="005822F7" w:rsidRDefault="00E9295F" w:rsidP="00CB6527">
            <w:pPr>
              <w:snapToGrid w:val="0"/>
              <w:spacing w:after="0" w:line="234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2E672519" w14:textId="77777777" w:rsidR="00E9295F" w:rsidRPr="005822F7" w:rsidRDefault="00E9295F" w:rsidP="00CB6527">
            <w:pPr>
              <w:snapToGrid w:val="0"/>
              <w:spacing w:after="0" w:line="234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4606EC40" w14:textId="77777777" w:rsidR="00E9295F" w:rsidRPr="005822F7" w:rsidRDefault="00E9295F" w:rsidP="00CB6527">
            <w:pPr>
              <w:snapToGrid w:val="0"/>
              <w:spacing w:after="0" w:line="234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цена за единицу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2279F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71D6C677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5788BCEA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33C43640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</w:pPr>
          </w:p>
          <w:p w14:paraId="0961F58B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стоимость</w:t>
            </w:r>
          </w:p>
        </w:tc>
      </w:tr>
      <w:tr w:rsidR="00E9295F" w:rsidRPr="005822F7" w14:paraId="0011988D" w14:textId="77777777" w:rsidTr="00CB6527">
        <w:trPr>
          <w:trHeight w:val="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45437" w14:textId="77777777" w:rsidR="00E9295F" w:rsidRPr="005822F7" w:rsidRDefault="00E9295F" w:rsidP="00CB6527">
            <w:pPr>
              <w:snapToGrid w:val="0"/>
              <w:spacing w:after="0" w:line="190" w:lineRule="exact"/>
              <w:ind w:right="140"/>
              <w:jc w:val="right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 xml:space="preserve">1 </w:t>
            </w:r>
            <w:r w:rsidRPr="005822F7">
              <w:rPr>
                <w:rFonts w:ascii="Microsoft Sans Serif" w:eastAsia="Microsoft Sans Serif" w:hAnsi="Microsoft Sans Serif" w:cs="Microsoft Sans Serif"/>
                <w:color w:val="000000"/>
                <w:sz w:val="14"/>
                <w:szCs w:val="14"/>
                <w:lang w:val="x-none" w:eastAsia="x-none"/>
              </w:rPr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FA9E8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600A5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3B234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3CE5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0C63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8FAB9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74CFE" w14:textId="77777777" w:rsidR="00E9295F" w:rsidRPr="005822F7" w:rsidRDefault="00E9295F" w:rsidP="00CB6527">
            <w:pPr>
              <w:snapToGrid w:val="0"/>
              <w:spacing w:after="0" w:line="190" w:lineRule="exact"/>
              <w:ind w:right="256"/>
              <w:jc w:val="center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8</w:t>
            </w:r>
          </w:p>
        </w:tc>
      </w:tr>
      <w:tr w:rsidR="00E9295F" w:rsidRPr="005822F7" w14:paraId="624421E5" w14:textId="77777777" w:rsidTr="00CB6527">
        <w:trPr>
          <w:trHeight w:val="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5F865" w14:textId="77777777" w:rsidR="00E9295F" w:rsidRPr="005822F7" w:rsidRDefault="00E9295F" w:rsidP="00CB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03BF" w14:textId="77777777" w:rsidR="00E9295F" w:rsidRPr="005822F7" w:rsidRDefault="00E9295F" w:rsidP="00CB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7A1B0" w14:textId="77777777" w:rsidR="00E9295F" w:rsidRPr="005822F7" w:rsidRDefault="00E9295F" w:rsidP="00CB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2949C" w14:textId="77777777" w:rsidR="00E9295F" w:rsidRPr="005822F7" w:rsidRDefault="00E9295F" w:rsidP="00CB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FCF0" w14:textId="77777777" w:rsidR="00E9295F" w:rsidRPr="005822F7" w:rsidRDefault="00E9295F" w:rsidP="00CB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35BFA" w14:textId="77777777" w:rsidR="00E9295F" w:rsidRPr="005822F7" w:rsidRDefault="00E9295F" w:rsidP="00CB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C6906" w14:textId="77777777" w:rsidR="00E9295F" w:rsidRPr="005822F7" w:rsidRDefault="00E9295F" w:rsidP="00CB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5F7E7" w14:textId="77777777" w:rsidR="00E9295F" w:rsidRPr="005822F7" w:rsidRDefault="00E9295F" w:rsidP="00CB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E9295F" w:rsidRPr="005822F7" w14:paraId="13B48FCC" w14:textId="77777777" w:rsidTr="00CB6527">
        <w:trPr>
          <w:trHeight w:val="20"/>
          <w:jc w:val="center"/>
        </w:trPr>
        <w:tc>
          <w:tcPr>
            <w:tcW w:w="106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54B3F" w14:textId="77777777" w:rsidR="00E9295F" w:rsidRPr="005822F7" w:rsidRDefault="00E9295F" w:rsidP="00CB6527">
            <w:pPr>
              <w:snapToGrid w:val="0"/>
              <w:spacing w:after="0" w:line="190" w:lineRule="exact"/>
              <w:ind w:left="5320" w:right="256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Итого</w:t>
            </w:r>
          </w:p>
        </w:tc>
      </w:tr>
      <w:tr w:rsidR="00E9295F" w:rsidRPr="005822F7" w14:paraId="6050830E" w14:textId="77777777" w:rsidTr="00CB6527">
        <w:trPr>
          <w:trHeight w:val="20"/>
          <w:jc w:val="center"/>
        </w:trPr>
        <w:tc>
          <w:tcPr>
            <w:tcW w:w="10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4BC5" w14:textId="77777777" w:rsidR="00E9295F" w:rsidRPr="005822F7" w:rsidRDefault="00E9295F" w:rsidP="00CB6527">
            <w:pPr>
              <w:snapToGrid w:val="0"/>
              <w:spacing w:after="0" w:line="190" w:lineRule="exact"/>
              <w:ind w:left="5000" w:right="256"/>
              <w:rPr>
                <w:rFonts w:ascii="Futura Bk" w:eastAsia="Times New Roman" w:hAnsi="Futura Bk" w:cs="Times New Roman"/>
                <w:sz w:val="14"/>
                <w:szCs w:val="14"/>
                <w:lang w:val="x-none" w:eastAsia="x-none"/>
              </w:rPr>
            </w:pPr>
            <w:r w:rsidRPr="005822F7">
              <w:rPr>
                <w:rFonts w:ascii="Times New Roman" w:eastAsia="Consolas" w:hAnsi="Times New Roman" w:cs="Times New Roman"/>
                <w:b/>
                <w:bCs/>
                <w:color w:val="000000"/>
                <w:sz w:val="14"/>
                <w:szCs w:val="14"/>
                <w:lang w:eastAsia="x-none"/>
              </w:rPr>
              <w:t>В том числе НДС</w:t>
            </w:r>
          </w:p>
        </w:tc>
      </w:tr>
    </w:tbl>
    <w:p w14:paraId="0BC09CA9" w14:textId="77777777" w:rsidR="00E9295F" w:rsidRPr="000C3164" w:rsidRDefault="00E9295F" w:rsidP="00E9295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746BA6F" w14:textId="77777777" w:rsidR="00E9295F" w:rsidRPr="000C3164" w:rsidRDefault="00E9295F" w:rsidP="00E9295F">
      <w:pPr>
        <w:keepNext/>
        <w:keepLines/>
        <w:spacing w:after="0" w:line="240" w:lineRule="auto"/>
        <w:ind w:left="40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bookmarkStart w:id="0" w:name="bookmark0"/>
      <w:r w:rsidRPr="000C316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Сведения об использовании запасов, полученных от заказчика</w:t>
      </w:r>
      <w:bookmarkEnd w:id="0"/>
    </w:p>
    <w:p w14:paraId="6F6B399E" w14:textId="77777777" w:rsidR="00E9295F" w:rsidRPr="000C3164" w:rsidRDefault="00E9295F" w:rsidP="00E9295F">
      <w:pPr>
        <w:widowControl w:val="0"/>
        <w:spacing w:after="0" w:line="240" w:lineRule="auto"/>
        <w:ind w:left="248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Наименование</w:t>
      </w:r>
      <w:r w:rsidRPr="000C3164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/>
        </w:rPr>
        <w:t xml:space="preserve">, </w:t>
      </w:r>
      <w:r w:rsidRPr="000C316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количество, стоимость</w:t>
      </w:r>
    </w:p>
    <w:p w14:paraId="7F8E67FE" w14:textId="47F9A8F4" w:rsidR="00E9295F" w:rsidRPr="000C3164" w:rsidRDefault="00E9295F" w:rsidP="00E9295F">
      <w:pPr>
        <w:keepNext/>
        <w:keepLines/>
        <w:tabs>
          <w:tab w:val="left" w:leader="underscore" w:pos="2193"/>
        </w:tabs>
        <w:spacing w:after="0" w:line="240" w:lineRule="auto"/>
        <w:ind w:left="400" w:right="88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bookmarkStart w:id="1" w:name="bookmark1"/>
      <w:r w:rsidRPr="000C316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Приложение: Перечень документации, в том числе отчет(ы) о маркетинговых, научных </w:t>
      </w:r>
      <w:proofErr w:type="spellStart"/>
      <w:r w:rsidR="00CD357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мюпю</w:t>
      </w:r>
      <w:r w:rsidRPr="000C316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исследованиях</w:t>
      </w:r>
      <w:proofErr w:type="spellEnd"/>
      <w:r w:rsidRPr="000C316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, консультационных и прочих услугах (обязательны при его (их) наличии) на </w:t>
      </w:r>
      <w:r w:rsidRPr="000C316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ab/>
        <w:t>страниц</w:t>
      </w:r>
      <w:bookmarkEnd w:id="1"/>
    </w:p>
    <w:p w14:paraId="15387662" w14:textId="77777777" w:rsidR="00E9295F" w:rsidRPr="000C3164" w:rsidRDefault="00E9295F" w:rsidP="00E9295F">
      <w:pPr>
        <w:widowControl w:val="0"/>
        <w:tabs>
          <w:tab w:val="left" w:leader="underscore" w:pos="4375"/>
        </w:tabs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Стоимость оказанных услуг</w:t>
      </w:r>
      <w:r w:rsidRPr="000C31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0C3164">
        <w:rPr>
          <w:rFonts w:ascii="Consolas" w:eastAsia="Consolas" w:hAnsi="Consolas" w:cs="Consolas"/>
          <w:i/>
          <w:iCs/>
          <w:color w:val="000000"/>
          <w:sz w:val="20"/>
          <w:szCs w:val="20"/>
          <w:lang w:eastAsia="ru-RU"/>
        </w:rPr>
        <w:t>{прописью)</w:t>
      </w:r>
      <w:r w:rsidRPr="000C31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тенге, включая все налоги и другие</w:t>
      </w:r>
    </w:p>
    <w:p w14:paraId="322251DD" w14:textId="77777777" w:rsidR="00E9295F" w:rsidRPr="000C3164" w:rsidRDefault="00E9295F" w:rsidP="00E9295F">
      <w:pPr>
        <w:widowControl w:val="0"/>
        <w:spacing w:after="0" w:line="240" w:lineRule="auto"/>
        <w:ind w:left="4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обязательные платежи в бюджет.</w:t>
      </w:r>
    </w:p>
    <w:p w14:paraId="69AB50F7" w14:textId="77777777" w:rsidR="00E9295F" w:rsidRPr="000C3164" w:rsidRDefault="00E9295F" w:rsidP="00E9295F">
      <w:pPr>
        <w:widowControl w:val="0"/>
        <w:spacing w:after="0" w:line="240" w:lineRule="auto"/>
        <w:ind w:left="400" w:firstLine="7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Услуги оказаны качественно и в срок, отвечают требованиям, оговоренным в договоре.</w:t>
      </w:r>
    </w:p>
    <w:p w14:paraId="6C4E1115" w14:textId="77777777" w:rsidR="00E9295F" w:rsidRPr="000C3164" w:rsidRDefault="00E9295F" w:rsidP="00E9295F">
      <w:pPr>
        <w:widowControl w:val="0"/>
        <w:spacing w:after="0" w:line="240" w:lineRule="auto"/>
        <w:ind w:left="4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Стороны замечаний и претензий друг к другу не имеют;</w:t>
      </w:r>
    </w:p>
    <w:p w14:paraId="09F24E6A" w14:textId="77777777" w:rsidR="00E9295F" w:rsidRPr="000C3164" w:rsidRDefault="00E9295F" w:rsidP="00E9295F">
      <w:pPr>
        <w:widowControl w:val="0"/>
        <w:spacing w:after="0" w:line="240" w:lineRule="auto"/>
        <w:ind w:left="400" w:right="560" w:firstLine="70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C316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 составлен в двух экземплярах, имеющих одинаковую юридическую силу, по одному для каждой из сторон.</w:t>
      </w:r>
    </w:p>
    <w:p w14:paraId="2FB6EEAF" w14:textId="77777777" w:rsidR="00E9295F" w:rsidRPr="000C3164" w:rsidRDefault="00E9295F" w:rsidP="00E9295F">
      <w:pPr>
        <w:tabs>
          <w:tab w:val="left" w:leader="underscore" w:pos="2573"/>
          <w:tab w:val="left" w:leader="underscore" w:pos="3228"/>
          <w:tab w:val="left" w:leader="underscore" w:pos="3782"/>
          <w:tab w:val="left" w:pos="5212"/>
          <w:tab w:val="left" w:leader="underscore" w:pos="7519"/>
          <w:tab w:val="left" w:leader="underscore" w:pos="8171"/>
          <w:tab w:val="left" w:leader="underscore" w:pos="8718"/>
        </w:tabs>
        <w:snapToGrid w:val="0"/>
        <w:spacing w:after="0" w:line="240" w:lineRule="auto"/>
        <w:ind w:left="60" w:right="256"/>
        <w:rPr>
          <w:rFonts w:ascii="Futura Bk" w:eastAsia="Times New Roman" w:hAnsi="Futura Bk" w:cs="Times New Roman"/>
          <w:sz w:val="20"/>
          <w:szCs w:val="20"/>
          <w:lang w:val="x-none" w:eastAsia="x-none"/>
        </w:rPr>
      </w:pPr>
    </w:p>
    <w:p w14:paraId="17EF6F91" w14:textId="77777777" w:rsidR="00E9295F" w:rsidRPr="000C3164" w:rsidRDefault="00E9295F" w:rsidP="00E9295F">
      <w:pPr>
        <w:tabs>
          <w:tab w:val="left" w:leader="underscore" w:pos="2573"/>
          <w:tab w:val="left" w:leader="underscore" w:pos="3228"/>
          <w:tab w:val="left" w:leader="underscore" w:pos="3782"/>
          <w:tab w:val="left" w:pos="5212"/>
          <w:tab w:val="left" w:leader="underscore" w:pos="7519"/>
          <w:tab w:val="left" w:leader="underscore" w:pos="8171"/>
          <w:tab w:val="left" w:leader="underscore" w:pos="8718"/>
        </w:tabs>
        <w:snapToGrid w:val="0"/>
        <w:spacing w:after="0" w:line="240" w:lineRule="auto"/>
        <w:ind w:left="60" w:right="256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Сдал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(</w:t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Исполнитель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)</w:t>
      </w:r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ab/>
        <w:t>/</w:t>
      </w:r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ab/>
        <w:t>/</w:t>
      </w:r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ab/>
      </w:r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ab/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Принял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(</w:t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Заказчик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)</w:t>
      </w:r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ab/>
        <w:t>/</w:t>
      </w:r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ab/>
        <w:t>/</w:t>
      </w:r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ab/>
      </w:r>
    </w:p>
    <w:p w14:paraId="5797C5CC" w14:textId="77777777" w:rsidR="00E9295F" w:rsidRPr="000C3164" w:rsidRDefault="00E9295F" w:rsidP="00E9295F">
      <w:pPr>
        <w:tabs>
          <w:tab w:val="left" w:pos="5215"/>
        </w:tabs>
        <w:snapToGrid w:val="0"/>
        <w:spacing w:after="0" w:line="240" w:lineRule="auto"/>
        <w:ind w:left="60" w:right="256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должность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подпись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расшифровка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подписи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ab/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должность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подпись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расшифровка</w:t>
      </w:r>
      <w:proofErr w:type="spellEnd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proofErr w:type="spellStart"/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подписи</w:t>
      </w:r>
      <w:proofErr w:type="spellEnd"/>
    </w:p>
    <w:p w14:paraId="748BFED2" w14:textId="0BF1D1C1" w:rsidR="00E9295F" w:rsidRDefault="00E9295F" w:rsidP="00E9295F">
      <w:pPr>
        <w:tabs>
          <w:tab w:val="left" w:pos="5204"/>
        </w:tabs>
        <w:snapToGrid w:val="0"/>
        <w:spacing w:after="0" w:line="240" w:lineRule="auto"/>
        <w:ind w:left="60" w:right="256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М.П.</w:t>
      </w:r>
      <w:r w:rsidRPr="000C316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ab/>
        <w:t>М.П</w:t>
      </w:r>
      <w:r w:rsidRPr="000C316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</w:p>
    <w:p w14:paraId="57089820" w14:textId="77777777" w:rsidR="00D4055F" w:rsidRPr="000C3164" w:rsidRDefault="00D4055F" w:rsidP="00E9295F">
      <w:pPr>
        <w:tabs>
          <w:tab w:val="left" w:pos="5204"/>
        </w:tabs>
        <w:snapToGrid w:val="0"/>
        <w:spacing w:after="0" w:line="240" w:lineRule="auto"/>
        <w:ind w:left="60" w:right="256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D4055F" w:rsidRPr="0021755E" w14:paraId="27DA1441" w14:textId="77777777" w:rsidTr="00CB6527">
        <w:tc>
          <w:tcPr>
            <w:tcW w:w="5070" w:type="dxa"/>
            <w:shd w:val="clear" w:color="auto" w:fill="auto"/>
          </w:tcPr>
          <w:p w14:paraId="4BEC0685" w14:textId="77777777" w:rsidR="00EE06D9" w:rsidRPr="00EE06D9" w:rsidRDefault="00EE06D9" w:rsidP="00EE06D9">
            <w:pPr>
              <w:pStyle w:val="a3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87524128"/>
            <w:r w:rsidRPr="00EE06D9">
              <w:rPr>
                <w:rFonts w:ascii="Times New Roman" w:hAnsi="Times New Roman"/>
                <w:b/>
                <w:sz w:val="24"/>
                <w:szCs w:val="24"/>
              </w:rPr>
              <w:t>Директор по производству</w:t>
            </w:r>
          </w:p>
          <w:p w14:paraId="26A893A9" w14:textId="41217A65" w:rsidR="00D4055F" w:rsidRDefault="00D4055F" w:rsidP="00CA19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ТОО «Урихтау Оперейтинг</w:t>
            </w:r>
          </w:p>
          <w:p w14:paraId="7C8FE341" w14:textId="77777777" w:rsidR="00CA1902" w:rsidRPr="005822F7" w:rsidRDefault="00CA1902" w:rsidP="00CA19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1CEDEF4" w14:textId="298ABC9D" w:rsidR="00D4055F" w:rsidRDefault="00D4055F" w:rsidP="00CB652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EE06D9">
              <w:rPr>
                <w:rFonts w:ascii="Times New Roman" w:hAnsi="Times New Roman"/>
                <w:b/>
                <w:sz w:val="24"/>
                <w:szCs w:val="24"/>
              </w:rPr>
              <w:t>Исмагулов М.Б.</w:t>
            </w:r>
          </w:p>
          <w:p w14:paraId="1D3FC216" w14:textId="7727E4AB" w:rsidR="00CD357D" w:rsidRPr="005822F7" w:rsidRDefault="00CD357D" w:rsidP="00CB65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r w:rsidR="00C031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37F01D88" w14:textId="77777777" w:rsidR="00CA1902" w:rsidRDefault="00CA1902" w:rsidP="00CB652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141F7C" w14:textId="77777777" w:rsidR="00CA1902" w:rsidRDefault="00CA1902" w:rsidP="00CB652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2AAAD8" w14:textId="77777777" w:rsidR="00CA1902" w:rsidRDefault="00CA1902" w:rsidP="00CB652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288605" w14:textId="77089AE1" w:rsidR="00D4055F" w:rsidRDefault="00D4055F" w:rsidP="00CB652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2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7CAA2F00" w14:textId="16B95CC0" w:rsidR="00D4055F" w:rsidRPr="005822F7" w:rsidRDefault="00CD357D" w:rsidP="00CB652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  <w:bookmarkEnd w:id="2"/>
    </w:tbl>
    <w:p w14:paraId="39BBA4B7" w14:textId="77777777" w:rsidR="00E9295F" w:rsidRPr="000C3164" w:rsidRDefault="00E9295F" w:rsidP="00E9295F">
      <w:pPr>
        <w:widowControl w:val="0"/>
        <w:spacing w:after="0" w:line="252" w:lineRule="exact"/>
        <w:ind w:left="400" w:right="560" w:firstLine="700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sectPr w:rsidR="00E9295F" w:rsidRPr="000C3164" w:rsidSect="00EB4F6A">
      <w:pgSz w:w="11907" w:h="16840" w:code="9"/>
      <w:pgMar w:top="425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utura Bk">
    <w:altName w:val="Segoe UI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D9"/>
    <w:rsid w:val="0003502D"/>
    <w:rsid w:val="00233E15"/>
    <w:rsid w:val="002C7786"/>
    <w:rsid w:val="005055D8"/>
    <w:rsid w:val="008364BB"/>
    <w:rsid w:val="00894013"/>
    <w:rsid w:val="009737DB"/>
    <w:rsid w:val="00C031D3"/>
    <w:rsid w:val="00C87A86"/>
    <w:rsid w:val="00CA1902"/>
    <w:rsid w:val="00CD357D"/>
    <w:rsid w:val="00D4055F"/>
    <w:rsid w:val="00E9295F"/>
    <w:rsid w:val="00EB4F6A"/>
    <w:rsid w:val="00EE06D9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DFB2"/>
  <w15:chartTrackingRefBased/>
  <w15:docId w15:val="{D0D68FAB-6FB5-440E-BC24-C7F98D74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95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6D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Христенко</dc:creator>
  <cp:keywords/>
  <dc:description/>
  <cp:lastModifiedBy>Христенко Владимир Александрович</cp:lastModifiedBy>
  <cp:revision>14</cp:revision>
  <dcterms:created xsi:type="dcterms:W3CDTF">2021-11-11T07:01:00Z</dcterms:created>
  <dcterms:modified xsi:type="dcterms:W3CDTF">2024-11-25T04:17:00Z</dcterms:modified>
</cp:coreProperties>
</file>