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916D8" w14:textId="77777777" w:rsidR="007C28CC" w:rsidRDefault="007C28CC" w:rsidP="001343ED">
      <w:pPr>
        <w:pStyle w:val="FR1"/>
        <w:tabs>
          <w:tab w:val="left" w:pos="10080"/>
        </w:tabs>
        <w:spacing w:line="240" w:lineRule="auto"/>
        <w:ind w:left="0" w:right="-55"/>
        <w:rPr>
          <w:b/>
          <w:szCs w:val="24"/>
        </w:rPr>
      </w:pPr>
      <w:r w:rsidRPr="001343ED">
        <w:rPr>
          <w:b/>
          <w:szCs w:val="24"/>
        </w:rPr>
        <w:t>ТЕХНИЧЕСКОЕ ЗАДАНИЕ</w:t>
      </w:r>
    </w:p>
    <w:p w14:paraId="378E31D0" w14:textId="77777777" w:rsidR="008E6F38" w:rsidRDefault="008E6F38" w:rsidP="001343ED">
      <w:pPr>
        <w:pStyle w:val="FR1"/>
        <w:tabs>
          <w:tab w:val="left" w:pos="10080"/>
        </w:tabs>
        <w:spacing w:line="240" w:lineRule="auto"/>
        <w:ind w:left="0" w:right="-55"/>
        <w:rPr>
          <w:b/>
          <w:szCs w:val="24"/>
        </w:rPr>
      </w:pPr>
    </w:p>
    <w:p w14:paraId="6519CE21" w14:textId="7AF10BF1" w:rsidR="004218CA" w:rsidRPr="00EF6CE4" w:rsidRDefault="00B57F0F" w:rsidP="004218CA">
      <w:pPr>
        <w:pStyle w:val="FR1"/>
        <w:spacing w:line="240" w:lineRule="auto"/>
        <w:ind w:left="0" w:right="-55"/>
        <w:rPr>
          <w:b/>
          <w:szCs w:val="24"/>
        </w:rPr>
      </w:pPr>
      <w:r>
        <w:rPr>
          <w:b/>
          <w:szCs w:val="24"/>
        </w:rPr>
        <w:t xml:space="preserve">Услуга </w:t>
      </w:r>
      <w:r w:rsidR="00E36F1E">
        <w:rPr>
          <w:b/>
          <w:szCs w:val="24"/>
        </w:rPr>
        <w:t>по испытанию средств индивидуальной защиты в электроустановках</w:t>
      </w:r>
      <w:r w:rsidR="00EF6CE4">
        <w:rPr>
          <w:b/>
          <w:szCs w:val="24"/>
        </w:rPr>
        <w:t xml:space="preserve"> </w:t>
      </w:r>
    </w:p>
    <w:p w14:paraId="2A05B277" w14:textId="77777777" w:rsidR="008E6F38" w:rsidRPr="00335EEB" w:rsidRDefault="008E6F38" w:rsidP="001343ED">
      <w:pPr>
        <w:pStyle w:val="FR1"/>
        <w:spacing w:line="240" w:lineRule="auto"/>
        <w:ind w:left="0" w:right="-55"/>
        <w:rPr>
          <w:b/>
          <w:szCs w:val="24"/>
        </w:rPr>
      </w:pPr>
    </w:p>
    <w:p w14:paraId="379C36FA" w14:textId="77777777" w:rsidR="006161EB" w:rsidRPr="00B73B37" w:rsidRDefault="006161EB" w:rsidP="003C4921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B37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7EF5F40D" w14:textId="77777777" w:rsidR="006161EB" w:rsidRPr="001343ED" w:rsidRDefault="006161EB" w:rsidP="00134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856587" w14:textId="77777777" w:rsidR="004C4D0C" w:rsidRPr="00B75139" w:rsidRDefault="0086251A" w:rsidP="00FC2D22">
      <w:pPr>
        <w:pStyle w:val="a4"/>
        <w:numPr>
          <w:ilvl w:val="1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139">
        <w:rPr>
          <w:rFonts w:ascii="Times New Roman" w:hAnsi="Times New Roman" w:cs="Times New Roman"/>
          <w:sz w:val="24"/>
          <w:szCs w:val="24"/>
        </w:rPr>
        <w:t>Заказчик</w:t>
      </w:r>
      <w:r w:rsidRPr="00B7513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70E023E" w14:textId="1259D314" w:rsidR="00FC2D22" w:rsidRPr="00B75139" w:rsidRDefault="0086251A" w:rsidP="004C4D0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139">
        <w:rPr>
          <w:rFonts w:ascii="Times New Roman" w:hAnsi="Times New Roman" w:cs="Times New Roman"/>
          <w:sz w:val="24"/>
          <w:szCs w:val="24"/>
        </w:rPr>
        <w:t>ТОО</w:t>
      </w:r>
      <w:r w:rsidRPr="00B75139">
        <w:rPr>
          <w:rFonts w:ascii="Times New Roman" w:hAnsi="Times New Roman" w:cs="Times New Roman"/>
          <w:sz w:val="24"/>
          <w:szCs w:val="24"/>
          <w:lang w:val="en-US"/>
        </w:rPr>
        <w:t xml:space="preserve"> «Tau-Ken Temir»</w:t>
      </w:r>
    </w:p>
    <w:p w14:paraId="1B034F2E" w14:textId="77777777" w:rsidR="004C4D0C" w:rsidRPr="00B75139" w:rsidRDefault="004C4D0C" w:rsidP="004C4D0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78A4DE" w14:textId="2F598828" w:rsidR="004C4D0C" w:rsidRPr="00B75139" w:rsidRDefault="00FC2D22" w:rsidP="004C4D0C">
      <w:pPr>
        <w:pStyle w:val="a4"/>
        <w:numPr>
          <w:ilvl w:val="1"/>
          <w:numId w:val="14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5139">
        <w:rPr>
          <w:rFonts w:ascii="Times New Roman" w:hAnsi="Times New Roman" w:cs="Times New Roman"/>
          <w:sz w:val="24"/>
          <w:szCs w:val="24"/>
        </w:rPr>
        <w:t xml:space="preserve">Местонахождение Объекта: </w:t>
      </w:r>
    </w:p>
    <w:p w14:paraId="431C6C8E" w14:textId="339FBFEA" w:rsidR="00FC2D22" w:rsidRPr="00B75139" w:rsidRDefault="00FC2D22" w:rsidP="004C4D0C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139">
        <w:rPr>
          <w:rFonts w:ascii="Times New Roman" w:hAnsi="Times New Roman" w:cs="Times New Roman"/>
          <w:sz w:val="24"/>
          <w:szCs w:val="24"/>
        </w:rPr>
        <w:t>Республика Казахстан, Карагандинская область, г. Караганда, Октябрьский район, Учетный квартал 018, Строение 133, Почтовый индекс 100018.</w:t>
      </w:r>
    </w:p>
    <w:p w14:paraId="77047CD7" w14:textId="77777777" w:rsidR="00CC0841" w:rsidRPr="00B75139" w:rsidRDefault="00CC0841" w:rsidP="004D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63B3F" w14:textId="6C30BAFF" w:rsidR="006161EB" w:rsidRPr="00B75139" w:rsidRDefault="004D1676" w:rsidP="003C4921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1EB" w:rsidRPr="00B75139">
        <w:rPr>
          <w:rFonts w:ascii="Times New Roman" w:hAnsi="Times New Roman" w:cs="Times New Roman"/>
          <w:b/>
          <w:sz w:val="24"/>
          <w:szCs w:val="24"/>
        </w:rPr>
        <w:t>Цель работы</w:t>
      </w:r>
    </w:p>
    <w:p w14:paraId="058D34E1" w14:textId="2482B8BB" w:rsidR="00EF6CE4" w:rsidRPr="00B75139" w:rsidRDefault="00EF6CE4" w:rsidP="00E36F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5139">
        <w:rPr>
          <w:rFonts w:ascii="Times New Roman" w:hAnsi="Times New Roman" w:cs="Times New Roman"/>
          <w:sz w:val="24"/>
          <w:szCs w:val="24"/>
        </w:rPr>
        <w:t xml:space="preserve"> </w:t>
      </w:r>
      <w:r w:rsidR="00E36F1E" w:rsidRPr="00B75139">
        <w:rPr>
          <w:rFonts w:ascii="Times New Roman" w:hAnsi="Times New Roman" w:cs="Times New Roman"/>
          <w:sz w:val="24"/>
          <w:szCs w:val="24"/>
        </w:rPr>
        <w:t xml:space="preserve">Выполнение требований Правил применения и испытания средств защиты, используемых в электроустановках.  </w:t>
      </w:r>
    </w:p>
    <w:p w14:paraId="509C6A8E" w14:textId="77777777" w:rsidR="004C4D0C" w:rsidRPr="00B75139" w:rsidRDefault="004C4D0C" w:rsidP="004C4D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86091E" w14:textId="64022569" w:rsidR="006161EB" w:rsidRPr="00B75139" w:rsidRDefault="006161EB" w:rsidP="004C4D0C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139">
        <w:rPr>
          <w:rFonts w:ascii="Times New Roman" w:hAnsi="Times New Roman" w:cs="Times New Roman"/>
          <w:b/>
          <w:sz w:val="24"/>
          <w:szCs w:val="24"/>
        </w:rPr>
        <w:t>Задачи работы</w:t>
      </w:r>
    </w:p>
    <w:p w14:paraId="5DE06FD6" w14:textId="52F8B773" w:rsidR="00E36F1E" w:rsidRDefault="00BF5AC8" w:rsidP="003736C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736CB">
        <w:rPr>
          <w:rFonts w:ascii="Times New Roman" w:hAnsi="Times New Roman" w:cs="Times New Roman"/>
          <w:sz w:val="24"/>
          <w:szCs w:val="24"/>
        </w:rPr>
        <w:t xml:space="preserve">Произвести </w:t>
      </w:r>
      <w:r w:rsidR="00E36F1E" w:rsidRPr="003736CB">
        <w:rPr>
          <w:rFonts w:ascii="Times New Roman" w:hAnsi="Times New Roman" w:cs="Times New Roman"/>
          <w:sz w:val="24"/>
          <w:szCs w:val="24"/>
        </w:rPr>
        <w:t>испытание средств индивидуальной защиты</w:t>
      </w:r>
      <w:r w:rsidR="001E3B35" w:rsidRPr="003736CB">
        <w:rPr>
          <w:rFonts w:ascii="Times New Roman" w:hAnsi="Times New Roman" w:cs="Times New Roman"/>
          <w:sz w:val="24"/>
          <w:szCs w:val="24"/>
        </w:rPr>
        <w:t xml:space="preserve"> (Далее -СИЗ)</w:t>
      </w:r>
      <w:r w:rsidR="00E36F1E" w:rsidRPr="003736CB">
        <w:rPr>
          <w:rFonts w:ascii="Times New Roman" w:hAnsi="Times New Roman" w:cs="Times New Roman"/>
          <w:sz w:val="24"/>
          <w:szCs w:val="24"/>
        </w:rPr>
        <w:t xml:space="preserve"> согласно РД 34.03.603;</w:t>
      </w:r>
    </w:p>
    <w:p w14:paraId="36761552" w14:textId="77777777" w:rsidR="003736CB" w:rsidRPr="003736CB" w:rsidRDefault="003736CB" w:rsidP="003736C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5A7A490" w14:textId="41621E49" w:rsidR="003736CB" w:rsidRDefault="003736CB" w:rsidP="003736CB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C4FB5" w:rsidRPr="003736CB">
        <w:rPr>
          <w:rFonts w:ascii="Times New Roman" w:hAnsi="Times New Roman" w:cs="Times New Roman"/>
          <w:b/>
          <w:sz w:val="24"/>
          <w:szCs w:val="24"/>
        </w:rPr>
        <w:t>бъект работ</w:t>
      </w:r>
      <w:r w:rsidR="007C4FB5" w:rsidRPr="00373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6C8A5" w14:textId="77777777" w:rsidR="00E36F1E" w:rsidRDefault="00E36F1E" w:rsidP="00E36F1E">
      <w:pPr>
        <w:pStyle w:val="a4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993"/>
        <w:gridCol w:w="986"/>
      </w:tblGrid>
      <w:tr w:rsidR="00E36F1E" w:rsidRPr="00B24869" w14:paraId="20D84D42" w14:textId="77777777" w:rsidTr="00AE34F0">
        <w:tc>
          <w:tcPr>
            <w:tcW w:w="704" w:type="dxa"/>
          </w:tcPr>
          <w:p w14:paraId="426D158C" w14:textId="77777777" w:rsidR="00E36F1E" w:rsidRPr="00B24869" w:rsidRDefault="00E36F1E" w:rsidP="00AE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14:paraId="6DE0867B" w14:textId="77777777" w:rsidR="00E36F1E" w:rsidRPr="00B24869" w:rsidRDefault="00E36F1E" w:rsidP="00AE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69"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 защиты</w:t>
            </w:r>
          </w:p>
        </w:tc>
        <w:tc>
          <w:tcPr>
            <w:tcW w:w="993" w:type="dxa"/>
          </w:tcPr>
          <w:p w14:paraId="599408BB" w14:textId="77777777" w:rsidR="00E36F1E" w:rsidRPr="00B24869" w:rsidRDefault="00E36F1E" w:rsidP="00AE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869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B2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1F1FC514" w14:textId="77777777" w:rsidR="00E36F1E" w:rsidRPr="00B24869" w:rsidRDefault="00E36F1E" w:rsidP="00AE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6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E36F1E" w:rsidRPr="00B24869" w14:paraId="4B316505" w14:textId="77777777" w:rsidTr="00AE34F0">
        <w:tc>
          <w:tcPr>
            <w:tcW w:w="704" w:type="dxa"/>
          </w:tcPr>
          <w:p w14:paraId="2518B146" w14:textId="77777777" w:rsidR="00E36F1E" w:rsidRPr="00B24869" w:rsidRDefault="00E36F1E" w:rsidP="00AE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3F558B2B" w14:textId="77777777" w:rsidR="00E36F1E" w:rsidRPr="00B24869" w:rsidRDefault="00E36F1E" w:rsidP="00AE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69">
              <w:rPr>
                <w:rFonts w:ascii="Times New Roman" w:hAnsi="Times New Roman" w:cs="Times New Roman"/>
                <w:sz w:val="24"/>
                <w:szCs w:val="24"/>
              </w:rPr>
              <w:t>Перчатки диэлектрические</w:t>
            </w:r>
          </w:p>
        </w:tc>
        <w:tc>
          <w:tcPr>
            <w:tcW w:w="993" w:type="dxa"/>
          </w:tcPr>
          <w:p w14:paraId="4FC8C810" w14:textId="77777777" w:rsidR="00E36F1E" w:rsidRPr="00B24869" w:rsidRDefault="00E36F1E" w:rsidP="00AE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69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986" w:type="dxa"/>
          </w:tcPr>
          <w:p w14:paraId="64AFE6AD" w14:textId="6EA91E9E" w:rsidR="00E36F1E" w:rsidRPr="00B24869" w:rsidRDefault="006C284B" w:rsidP="00AE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6F1E" w:rsidRPr="00B24869" w14:paraId="1AED958C" w14:textId="77777777" w:rsidTr="00AE34F0">
        <w:tc>
          <w:tcPr>
            <w:tcW w:w="704" w:type="dxa"/>
          </w:tcPr>
          <w:p w14:paraId="40FD596B" w14:textId="77777777" w:rsidR="00E36F1E" w:rsidRPr="00B24869" w:rsidRDefault="00E36F1E" w:rsidP="00AE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525C273A" w14:textId="77777777" w:rsidR="00E36F1E" w:rsidRPr="00B24869" w:rsidRDefault="00E36F1E" w:rsidP="00AE34F0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69">
              <w:rPr>
                <w:rFonts w:ascii="Times New Roman" w:hAnsi="Times New Roman" w:cs="Times New Roman"/>
                <w:sz w:val="24"/>
                <w:szCs w:val="24"/>
              </w:rPr>
              <w:t>Изолирующие штанги</w:t>
            </w:r>
          </w:p>
        </w:tc>
        <w:tc>
          <w:tcPr>
            <w:tcW w:w="993" w:type="dxa"/>
          </w:tcPr>
          <w:p w14:paraId="3459AF3E" w14:textId="77777777" w:rsidR="00E36F1E" w:rsidRPr="00B24869" w:rsidRDefault="00E36F1E" w:rsidP="00AE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8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6" w:type="dxa"/>
          </w:tcPr>
          <w:p w14:paraId="6FA4A8D3" w14:textId="05CED241" w:rsidR="00E36F1E" w:rsidRPr="00B24869" w:rsidRDefault="006C284B" w:rsidP="00AE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F1E" w:rsidRPr="00B24869" w14:paraId="017BE25E" w14:textId="77777777" w:rsidTr="00AE34F0">
        <w:tc>
          <w:tcPr>
            <w:tcW w:w="704" w:type="dxa"/>
          </w:tcPr>
          <w:p w14:paraId="278EEF1B" w14:textId="77777777" w:rsidR="00E36F1E" w:rsidRPr="00B24869" w:rsidRDefault="00E36F1E" w:rsidP="00AE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3177B115" w14:textId="77777777" w:rsidR="00E36F1E" w:rsidRPr="00B24869" w:rsidRDefault="00E36F1E" w:rsidP="00AE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69">
              <w:rPr>
                <w:rFonts w:ascii="Times New Roman" w:hAnsi="Times New Roman" w:cs="Times New Roman"/>
                <w:sz w:val="24"/>
                <w:szCs w:val="24"/>
              </w:rPr>
              <w:t>Указатели напряжения 6кВ</w:t>
            </w:r>
          </w:p>
        </w:tc>
        <w:tc>
          <w:tcPr>
            <w:tcW w:w="993" w:type="dxa"/>
          </w:tcPr>
          <w:p w14:paraId="57D1370A" w14:textId="77777777" w:rsidR="00E36F1E" w:rsidRPr="00B24869" w:rsidRDefault="00E36F1E" w:rsidP="00AE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8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6" w:type="dxa"/>
          </w:tcPr>
          <w:p w14:paraId="10394E42" w14:textId="36D7429B" w:rsidR="00E36F1E" w:rsidRPr="00B24869" w:rsidRDefault="006C284B" w:rsidP="00AE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F1E" w:rsidRPr="00B24869" w14:paraId="5C69C992" w14:textId="77777777" w:rsidTr="00AE34F0">
        <w:tc>
          <w:tcPr>
            <w:tcW w:w="704" w:type="dxa"/>
          </w:tcPr>
          <w:p w14:paraId="08A7DFF5" w14:textId="77777777" w:rsidR="00E36F1E" w:rsidRPr="00B24869" w:rsidRDefault="00E36F1E" w:rsidP="00AE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2B476923" w14:textId="77777777" w:rsidR="00E36F1E" w:rsidRPr="00B24869" w:rsidRDefault="00E36F1E" w:rsidP="00AE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69">
              <w:rPr>
                <w:rFonts w:ascii="Times New Roman" w:hAnsi="Times New Roman" w:cs="Times New Roman"/>
                <w:sz w:val="24"/>
                <w:szCs w:val="24"/>
              </w:rPr>
              <w:t>Указатели напряжения 35кВ</w:t>
            </w:r>
          </w:p>
        </w:tc>
        <w:tc>
          <w:tcPr>
            <w:tcW w:w="993" w:type="dxa"/>
          </w:tcPr>
          <w:p w14:paraId="6D992C5B" w14:textId="77777777" w:rsidR="00E36F1E" w:rsidRPr="00B24869" w:rsidRDefault="00E36F1E" w:rsidP="00AE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8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6" w:type="dxa"/>
          </w:tcPr>
          <w:p w14:paraId="28478FF1" w14:textId="77777777" w:rsidR="00E36F1E" w:rsidRPr="00B24869" w:rsidRDefault="00E36F1E" w:rsidP="00AE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6F1E" w:rsidRPr="00B24869" w14:paraId="63171129" w14:textId="77777777" w:rsidTr="00AE34F0">
        <w:tc>
          <w:tcPr>
            <w:tcW w:w="704" w:type="dxa"/>
          </w:tcPr>
          <w:p w14:paraId="210F685C" w14:textId="06FA3EEB" w:rsidR="00E36F1E" w:rsidRPr="00B24869" w:rsidRDefault="00E36F1E" w:rsidP="00AE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6723674A" w14:textId="071FA4CE" w:rsidR="00E36F1E" w:rsidRPr="00B24869" w:rsidRDefault="006C284B" w:rsidP="00AE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  <w:r w:rsidR="00E36F1E">
              <w:rPr>
                <w:rFonts w:ascii="Times New Roman" w:hAnsi="Times New Roman" w:cs="Times New Roman"/>
                <w:sz w:val="24"/>
                <w:szCs w:val="24"/>
              </w:rPr>
              <w:t xml:space="preserve"> диэлектрические</w:t>
            </w:r>
          </w:p>
        </w:tc>
        <w:tc>
          <w:tcPr>
            <w:tcW w:w="993" w:type="dxa"/>
          </w:tcPr>
          <w:p w14:paraId="543E61DD" w14:textId="3B88B1E7" w:rsidR="00E36F1E" w:rsidRPr="00B24869" w:rsidRDefault="001E3B35" w:rsidP="00AE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986" w:type="dxa"/>
          </w:tcPr>
          <w:p w14:paraId="783D4F45" w14:textId="061DC92E" w:rsidR="00E36F1E" w:rsidRPr="00B24869" w:rsidRDefault="001E3B35" w:rsidP="00AE3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29B081F" w14:textId="77777777" w:rsidR="00FA19E8" w:rsidRDefault="00FA19E8" w:rsidP="00FA1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A0EF7" w14:textId="084715C8" w:rsidR="00FA19E8" w:rsidRPr="00FA19E8" w:rsidRDefault="00FA19E8" w:rsidP="00FA1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8AB86" w14:textId="3D3D7DBE" w:rsidR="0080162A" w:rsidRPr="00E36F1E" w:rsidRDefault="00E36F1E" w:rsidP="00E36F1E">
      <w:pPr>
        <w:pStyle w:val="a4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E36F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9EECE6" w14:textId="76DB725E" w:rsidR="004D3B49" w:rsidRPr="004C4D0C" w:rsidRDefault="004D3B49" w:rsidP="004C4D0C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D0C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F90A7A" w:rsidRPr="004C4D0C">
        <w:rPr>
          <w:rFonts w:ascii="Times New Roman" w:hAnsi="Times New Roman" w:cs="Times New Roman"/>
          <w:b/>
          <w:sz w:val="24"/>
          <w:szCs w:val="24"/>
        </w:rPr>
        <w:t>выполнению</w:t>
      </w:r>
      <w:r w:rsidRPr="004C4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B35">
        <w:rPr>
          <w:rFonts w:ascii="Times New Roman" w:hAnsi="Times New Roman" w:cs="Times New Roman"/>
          <w:b/>
          <w:sz w:val="24"/>
          <w:szCs w:val="24"/>
        </w:rPr>
        <w:t>услуг</w:t>
      </w:r>
    </w:p>
    <w:p w14:paraId="6F62FF15" w14:textId="1ED6ABAD" w:rsidR="00AE04DB" w:rsidRPr="006C284B" w:rsidRDefault="001E3B35" w:rsidP="006C284B">
      <w:pPr>
        <w:pStyle w:val="a4"/>
        <w:numPr>
          <w:ilvl w:val="1"/>
          <w:numId w:val="15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C284B">
        <w:rPr>
          <w:rFonts w:ascii="Times New Roman" w:hAnsi="Times New Roman" w:cs="Times New Roman"/>
          <w:sz w:val="24"/>
          <w:szCs w:val="24"/>
        </w:rPr>
        <w:t>Транспортировка СИЗ выполняется Услугодателем</w:t>
      </w:r>
      <w:r w:rsidR="007C4FB5" w:rsidRPr="006C284B">
        <w:rPr>
          <w:rFonts w:ascii="Times New Roman" w:hAnsi="Times New Roman" w:cs="Times New Roman"/>
          <w:sz w:val="24"/>
          <w:szCs w:val="24"/>
        </w:rPr>
        <w:t>, и все накладные расходы должны быть предусмотрены в общей сумме договора</w:t>
      </w:r>
      <w:r w:rsidR="00AE04DB" w:rsidRPr="006C284B">
        <w:rPr>
          <w:rFonts w:ascii="Times New Roman" w:hAnsi="Times New Roman" w:cs="Times New Roman"/>
          <w:sz w:val="24"/>
          <w:szCs w:val="24"/>
        </w:rPr>
        <w:t>;</w:t>
      </w:r>
    </w:p>
    <w:p w14:paraId="2C15B696" w14:textId="53843A44" w:rsidR="006C284B" w:rsidRDefault="007C4FB5" w:rsidP="006C284B">
      <w:pPr>
        <w:pStyle w:val="a4"/>
        <w:numPr>
          <w:ilvl w:val="1"/>
          <w:numId w:val="15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C284B">
        <w:rPr>
          <w:rFonts w:ascii="Times New Roman" w:hAnsi="Times New Roman" w:cs="Times New Roman"/>
          <w:sz w:val="24"/>
          <w:szCs w:val="24"/>
        </w:rPr>
        <w:t xml:space="preserve">Приемка и передача </w:t>
      </w:r>
      <w:r w:rsidR="006C284B" w:rsidRPr="006C284B">
        <w:rPr>
          <w:rFonts w:ascii="Times New Roman" w:hAnsi="Times New Roman" w:cs="Times New Roman"/>
          <w:sz w:val="24"/>
          <w:szCs w:val="24"/>
        </w:rPr>
        <w:t>СИЗ</w:t>
      </w:r>
      <w:r w:rsidRPr="006C284B">
        <w:rPr>
          <w:rFonts w:ascii="Times New Roman" w:hAnsi="Times New Roman" w:cs="Times New Roman"/>
          <w:sz w:val="24"/>
          <w:szCs w:val="24"/>
        </w:rPr>
        <w:t xml:space="preserve"> на период испытаний оформляется соответствующими актами с указанием маркировки и целостности.</w:t>
      </w:r>
    </w:p>
    <w:p w14:paraId="55646473" w14:textId="222A5892" w:rsidR="006C284B" w:rsidRDefault="006C284B" w:rsidP="006C284B">
      <w:pPr>
        <w:pStyle w:val="a4"/>
        <w:numPr>
          <w:ilvl w:val="1"/>
          <w:numId w:val="15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99E" w:rsidRPr="006C284B">
        <w:rPr>
          <w:rFonts w:ascii="Times New Roman" w:hAnsi="Times New Roman" w:cs="Times New Roman"/>
          <w:sz w:val="24"/>
          <w:szCs w:val="24"/>
        </w:rPr>
        <w:t xml:space="preserve">График работ согласуется </w:t>
      </w:r>
      <w:r w:rsidR="001E3B35" w:rsidRPr="006C284B">
        <w:rPr>
          <w:rFonts w:ascii="Times New Roman" w:hAnsi="Times New Roman" w:cs="Times New Roman"/>
          <w:sz w:val="24"/>
          <w:szCs w:val="24"/>
        </w:rPr>
        <w:t>Услугодателем</w:t>
      </w:r>
      <w:r w:rsidR="0036799E" w:rsidRPr="006C284B">
        <w:rPr>
          <w:rFonts w:ascii="Times New Roman" w:hAnsi="Times New Roman" w:cs="Times New Roman"/>
          <w:sz w:val="24"/>
          <w:szCs w:val="24"/>
        </w:rPr>
        <w:t xml:space="preserve"> с Заказчиком</w:t>
      </w:r>
      <w:r w:rsidR="001E3B35" w:rsidRPr="006C284B">
        <w:rPr>
          <w:rFonts w:ascii="Times New Roman" w:hAnsi="Times New Roman" w:cs="Times New Roman"/>
          <w:sz w:val="24"/>
          <w:szCs w:val="24"/>
        </w:rPr>
        <w:t>, но не позднее 30 календарных дней с момента заключения договора;</w:t>
      </w:r>
    </w:p>
    <w:p w14:paraId="6DF94C21" w14:textId="70EC5EF1" w:rsidR="006C284B" w:rsidRDefault="006C284B" w:rsidP="006C284B">
      <w:pPr>
        <w:pStyle w:val="a4"/>
        <w:numPr>
          <w:ilvl w:val="1"/>
          <w:numId w:val="15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84B">
        <w:rPr>
          <w:rFonts w:ascii="Times New Roman" w:hAnsi="Times New Roman" w:cs="Times New Roman"/>
          <w:sz w:val="24"/>
          <w:szCs w:val="24"/>
        </w:rPr>
        <w:t>По завершению работ выдать протокола испытаний согласно формы указанной в Приложении 3 РД 34.03.603.</w:t>
      </w:r>
    </w:p>
    <w:p w14:paraId="18B21BEF" w14:textId="37032E79" w:rsidR="006C284B" w:rsidRDefault="001E3B35" w:rsidP="006C284B">
      <w:pPr>
        <w:pStyle w:val="a4"/>
        <w:numPr>
          <w:ilvl w:val="1"/>
          <w:numId w:val="15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C284B">
        <w:rPr>
          <w:rFonts w:ascii="Times New Roman" w:hAnsi="Times New Roman" w:cs="Times New Roman"/>
          <w:sz w:val="24"/>
          <w:szCs w:val="24"/>
        </w:rPr>
        <w:t xml:space="preserve"> </w:t>
      </w:r>
      <w:r w:rsidR="00855A05" w:rsidRPr="006C284B">
        <w:rPr>
          <w:rFonts w:ascii="Times New Roman" w:hAnsi="Times New Roman" w:cs="Times New Roman"/>
          <w:sz w:val="24"/>
          <w:szCs w:val="24"/>
        </w:rPr>
        <w:t>При</w:t>
      </w:r>
      <w:r w:rsidR="001051F8" w:rsidRPr="006C284B">
        <w:rPr>
          <w:rFonts w:ascii="Times New Roman" w:hAnsi="Times New Roman" w:cs="Times New Roman"/>
          <w:sz w:val="24"/>
          <w:szCs w:val="24"/>
        </w:rPr>
        <w:t xml:space="preserve"> производстве работ руководствоваться</w:t>
      </w:r>
      <w:r w:rsidR="00D32177" w:rsidRPr="006C284B">
        <w:rPr>
          <w:rFonts w:ascii="Times New Roman" w:hAnsi="Times New Roman" w:cs="Times New Roman"/>
          <w:sz w:val="24"/>
          <w:szCs w:val="24"/>
        </w:rPr>
        <w:t xml:space="preserve"> требованиями соответствующих</w:t>
      </w:r>
      <w:r w:rsidR="001051F8" w:rsidRPr="006C284B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D32177" w:rsidRPr="006C284B">
        <w:rPr>
          <w:rFonts w:ascii="Times New Roman" w:hAnsi="Times New Roman" w:cs="Times New Roman"/>
          <w:sz w:val="24"/>
          <w:szCs w:val="24"/>
        </w:rPr>
        <w:t>х</w:t>
      </w:r>
      <w:r w:rsidR="001051F8" w:rsidRPr="006C284B">
        <w:rPr>
          <w:rFonts w:ascii="Times New Roman" w:hAnsi="Times New Roman" w:cs="Times New Roman"/>
          <w:sz w:val="24"/>
          <w:szCs w:val="24"/>
        </w:rPr>
        <w:t xml:space="preserve"> </w:t>
      </w:r>
      <w:r w:rsidR="00D32177" w:rsidRPr="006C284B">
        <w:rPr>
          <w:rFonts w:ascii="Times New Roman" w:hAnsi="Times New Roman" w:cs="Times New Roman"/>
          <w:sz w:val="24"/>
          <w:szCs w:val="24"/>
        </w:rPr>
        <w:t>актов РК</w:t>
      </w:r>
      <w:r w:rsidR="007C4FB5" w:rsidRPr="006C284B">
        <w:rPr>
          <w:rFonts w:ascii="Times New Roman" w:hAnsi="Times New Roman" w:cs="Times New Roman"/>
          <w:sz w:val="24"/>
          <w:szCs w:val="24"/>
        </w:rPr>
        <w:t xml:space="preserve"> – </w:t>
      </w:r>
      <w:r w:rsidR="00216108" w:rsidRPr="006C284B">
        <w:rPr>
          <w:rFonts w:ascii="Times New Roman" w:hAnsi="Times New Roman" w:cs="Times New Roman"/>
          <w:sz w:val="24"/>
          <w:szCs w:val="24"/>
        </w:rPr>
        <w:t>РД 34.03.603, Правила техники безопасности при эксплуатации электроустановок потребителей</w:t>
      </w:r>
      <w:r w:rsidR="001051F8" w:rsidRPr="006C284B">
        <w:rPr>
          <w:rFonts w:ascii="Times New Roman" w:hAnsi="Times New Roman" w:cs="Times New Roman"/>
          <w:sz w:val="24"/>
          <w:szCs w:val="24"/>
        </w:rPr>
        <w:t>;</w:t>
      </w:r>
      <w:r w:rsidR="00DA696A" w:rsidRPr="006C28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D3126" w14:textId="03E64EBC" w:rsidR="008E5041" w:rsidRPr="006C284B" w:rsidRDefault="008E5041" w:rsidP="006C284B">
      <w:pPr>
        <w:pStyle w:val="a4"/>
        <w:numPr>
          <w:ilvl w:val="1"/>
          <w:numId w:val="15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C284B">
        <w:rPr>
          <w:rFonts w:ascii="Times New Roman" w:hAnsi="Times New Roman" w:cs="Times New Roman"/>
          <w:sz w:val="24"/>
          <w:szCs w:val="24"/>
        </w:rPr>
        <w:t xml:space="preserve"> Все выполняемые работы производятся силами и средствами Услугодателя.</w:t>
      </w:r>
    </w:p>
    <w:p w14:paraId="13CDE678" w14:textId="77777777" w:rsidR="004218E5" w:rsidRPr="004218E5" w:rsidRDefault="004218E5" w:rsidP="004218E5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B8DD1A2" w14:textId="72699340" w:rsidR="004C4D0C" w:rsidRPr="00632966" w:rsidRDefault="004C4D0C" w:rsidP="00C21A98">
      <w:pPr>
        <w:pStyle w:val="a4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32966">
        <w:rPr>
          <w:rFonts w:ascii="Times New Roman" w:hAnsi="Times New Roman" w:cs="Times New Roman"/>
          <w:b/>
          <w:sz w:val="24"/>
          <w:szCs w:val="24"/>
        </w:rPr>
        <w:t xml:space="preserve">Требования к исполнителю </w:t>
      </w:r>
      <w:r w:rsidR="00632966">
        <w:rPr>
          <w:rFonts w:ascii="Times New Roman" w:hAnsi="Times New Roman" w:cs="Times New Roman"/>
          <w:b/>
          <w:sz w:val="24"/>
          <w:szCs w:val="24"/>
        </w:rPr>
        <w:t>работ</w:t>
      </w:r>
    </w:p>
    <w:p w14:paraId="4BBA30E5" w14:textId="3934B0EB" w:rsidR="006C284B" w:rsidRPr="006C284B" w:rsidRDefault="00417B1C" w:rsidP="006C284B">
      <w:pPr>
        <w:pStyle w:val="a4"/>
        <w:numPr>
          <w:ilvl w:val="1"/>
          <w:numId w:val="15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284B">
        <w:rPr>
          <w:rFonts w:ascii="Times New Roman" w:hAnsi="Times New Roman" w:cs="Times New Roman"/>
          <w:sz w:val="24"/>
          <w:szCs w:val="24"/>
        </w:rPr>
        <w:t>В процессе проведения тендера необходимо предоставить документы подтверждающие следующее:</w:t>
      </w:r>
    </w:p>
    <w:p w14:paraId="02F66BF0" w14:textId="77777777" w:rsidR="006C284B" w:rsidRDefault="002B4382" w:rsidP="006C284B">
      <w:pPr>
        <w:pStyle w:val="a4"/>
        <w:numPr>
          <w:ilvl w:val="2"/>
          <w:numId w:val="15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284B">
        <w:rPr>
          <w:rFonts w:ascii="Times New Roman" w:hAnsi="Times New Roman" w:cs="Times New Roman"/>
          <w:sz w:val="24"/>
          <w:szCs w:val="24"/>
        </w:rPr>
        <w:t>Подтверждение наличия опыта работы в течение последних трех лет в области, соответствующей предмету закупки</w:t>
      </w:r>
      <w:r w:rsidR="009B4FBE" w:rsidRPr="006C284B">
        <w:rPr>
          <w:rFonts w:ascii="Times New Roman" w:hAnsi="Times New Roman" w:cs="Times New Roman"/>
          <w:sz w:val="24"/>
          <w:szCs w:val="24"/>
        </w:rPr>
        <w:t>;</w:t>
      </w:r>
    </w:p>
    <w:p w14:paraId="4530376F" w14:textId="42977B34" w:rsidR="001E3B35" w:rsidRPr="006C284B" w:rsidRDefault="001E3B35" w:rsidP="006C284B">
      <w:pPr>
        <w:pStyle w:val="a4"/>
        <w:numPr>
          <w:ilvl w:val="2"/>
          <w:numId w:val="15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284B">
        <w:rPr>
          <w:rFonts w:ascii="Times New Roman" w:hAnsi="Times New Roman" w:cs="Times New Roman"/>
          <w:sz w:val="24"/>
          <w:szCs w:val="24"/>
        </w:rPr>
        <w:lastRenderedPageBreak/>
        <w:t>Наличие лицензии на проведение испытания электрооборудования</w:t>
      </w:r>
      <w:r w:rsidR="00FA19E8" w:rsidRPr="006C284B">
        <w:rPr>
          <w:rFonts w:ascii="Times New Roman" w:hAnsi="Times New Roman" w:cs="Times New Roman"/>
          <w:sz w:val="24"/>
          <w:szCs w:val="24"/>
        </w:rPr>
        <w:t>.</w:t>
      </w:r>
    </w:p>
    <w:p w14:paraId="37354480" w14:textId="362AE07F" w:rsidR="00855A05" w:rsidRPr="006C284B" w:rsidRDefault="006C284B" w:rsidP="006C284B">
      <w:p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   </w:t>
      </w:r>
      <w:r w:rsidR="001E3B35" w:rsidRPr="006C284B">
        <w:rPr>
          <w:rFonts w:ascii="Times New Roman" w:hAnsi="Times New Roman" w:cs="Times New Roman"/>
          <w:sz w:val="24"/>
          <w:szCs w:val="24"/>
        </w:rPr>
        <w:t>Применяемые приборы измерений должны иметь государственную поверку</w:t>
      </w:r>
      <w:r w:rsidR="00525F70" w:rsidRPr="006C284B">
        <w:rPr>
          <w:rFonts w:ascii="Times New Roman" w:hAnsi="Times New Roman" w:cs="Times New Roman"/>
          <w:sz w:val="24"/>
          <w:szCs w:val="24"/>
        </w:rPr>
        <w:t xml:space="preserve">. </w:t>
      </w:r>
      <w:r w:rsidR="00632966" w:rsidRPr="006C284B">
        <w:rPr>
          <w:rFonts w:ascii="Times New Roman" w:hAnsi="Times New Roman" w:cs="Times New Roman"/>
          <w:sz w:val="24"/>
          <w:szCs w:val="24"/>
        </w:rPr>
        <w:t>При сдаче СИЗ с испытаний предоставить копии актов государственной поверки приборов измерений Заказчику</w:t>
      </w:r>
      <w:r w:rsidR="001F42C0">
        <w:rPr>
          <w:rFonts w:ascii="Times New Roman" w:hAnsi="Times New Roman" w:cs="Times New Roman"/>
          <w:sz w:val="24"/>
          <w:szCs w:val="24"/>
        </w:rPr>
        <w:t>;</w:t>
      </w:r>
    </w:p>
    <w:p w14:paraId="1095B7AC" w14:textId="7E8D78A1" w:rsidR="00855A05" w:rsidRPr="006C284B" w:rsidRDefault="006C284B" w:rsidP="006C284B">
      <w:p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 При</w:t>
      </w:r>
      <w:r w:rsidR="00855A05" w:rsidRPr="006C284B">
        <w:rPr>
          <w:rFonts w:ascii="Times New Roman" w:hAnsi="Times New Roman" w:cs="Times New Roman"/>
          <w:sz w:val="24"/>
          <w:szCs w:val="24"/>
        </w:rPr>
        <w:t xml:space="preserve"> отрицательном результате испытаний СИЗ Услугадатель предоставляет соответствующий акт непригодности дальнейшей эксплуатации СИЗ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несоответствия требований </w:t>
      </w:r>
      <w:r w:rsidRPr="006C284B">
        <w:rPr>
          <w:rFonts w:ascii="Times New Roman" w:hAnsi="Times New Roman" w:cs="Times New Roman"/>
          <w:sz w:val="24"/>
          <w:szCs w:val="24"/>
        </w:rPr>
        <w:t>РД 34.03.603</w:t>
      </w:r>
      <w:r w:rsidR="001F42C0">
        <w:rPr>
          <w:rFonts w:ascii="Times New Roman" w:hAnsi="Times New Roman" w:cs="Times New Roman"/>
          <w:sz w:val="24"/>
          <w:szCs w:val="24"/>
        </w:rPr>
        <w:t>.</w:t>
      </w:r>
      <w:r w:rsidR="00855A05" w:rsidRPr="006C28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F40BD" w14:textId="77777777" w:rsidR="004218E5" w:rsidRPr="004C4D0C" w:rsidRDefault="004218E5" w:rsidP="004218E5">
      <w:pPr>
        <w:pStyle w:val="a4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4A0663F" w14:textId="77777777" w:rsidR="004C4D0C" w:rsidRDefault="004C4D0C" w:rsidP="00BA3E74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D0C">
        <w:rPr>
          <w:rFonts w:ascii="Times New Roman" w:hAnsi="Times New Roman" w:cs="Times New Roman"/>
          <w:b/>
          <w:sz w:val="24"/>
          <w:szCs w:val="24"/>
        </w:rPr>
        <w:t>Срок выполнения работ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99F588E" w14:textId="1459B459" w:rsidR="004C4D0C" w:rsidRDefault="001F42C0" w:rsidP="00DA696A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C284B">
        <w:rPr>
          <w:rFonts w:ascii="Times New Roman" w:hAnsi="Times New Roman" w:cs="Times New Roman"/>
          <w:bCs/>
          <w:sz w:val="24"/>
          <w:szCs w:val="24"/>
        </w:rPr>
        <w:t>0</w:t>
      </w:r>
      <w:r w:rsidR="004C4D0C" w:rsidRPr="004C4D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5E8E">
        <w:rPr>
          <w:rFonts w:ascii="Times New Roman" w:hAnsi="Times New Roman" w:cs="Times New Roman"/>
          <w:bCs/>
          <w:sz w:val="24"/>
          <w:szCs w:val="24"/>
        </w:rPr>
        <w:t xml:space="preserve">календарных </w:t>
      </w:r>
      <w:r w:rsidR="004C4D0C" w:rsidRPr="004C4D0C">
        <w:rPr>
          <w:rFonts w:ascii="Times New Roman" w:hAnsi="Times New Roman" w:cs="Times New Roman"/>
          <w:bCs/>
          <w:sz w:val="24"/>
          <w:szCs w:val="24"/>
        </w:rPr>
        <w:t>дне</w:t>
      </w:r>
      <w:r w:rsidR="00F45E8E">
        <w:rPr>
          <w:rFonts w:ascii="Times New Roman" w:hAnsi="Times New Roman" w:cs="Times New Roman"/>
          <w:bCs/>
          <w:sz w:val="24"/>
          <w:szCs w:val="24"/>
        </w:rPr>
        <w:t>й с момента подписания договора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9A240C4" w14:textId="309B6723" w:rsidR="00DA696A" w:rsidRDefault="00DA696A" w:rsidP="004C4D0C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7E2DE" w14:textId="77777777" w:rsidR="00DA696A" w:rsidRPr="00DA696A" w:rsidRDefault="00DA696A" w:rsidP="00BA3E74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96A">
        <w:rPr>
          <w:rFonts w:ascii="Times New Roman" w:hAnsi="Times New Roman" w:cs="Times New Roman"/>
          <w:b/>
          <w:sz w:val="24"/>
          <w:szCs w:val="24"/>
        </w:rPr>
        <w:t xml:space="preserve">Гарантия: </w:t>
      </w:r>
    </w:p>
    <w:p w14:paraId="54D06B93" w14:textId="590D9B33" w:rsidR="00DA696A" w:rsidRPr="00DA696A" w:rsidRDefault="00DA696A" w:rsidP="00DA696A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96A">
        <w:rPr>
          <w:rFonts w:ascii="Times New Roman" w:hAnsi="Times New Roman" w:cs="Times New Roman"/>
          <w:sz w:val="24"/>
          <w:szCs w:val="24"/>
        </w:rPr>
        <w:t>1 год с момента подписания актов выполненных работ.</w:t>
      </w:r>
    </w:p>
    <w:p w14:paraId="771169EA" w14:textId="77777777" w:rsidR="00F1551C" w:rsidRDefault="00F1551C" w:rsidP="00F15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192E91" w14:textId="77777777" w:rsidR="00F1551C" w:rsidRDefault="00F1551C" w:rsidP="00F15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1C548E" w14:textId="77777777" w:rsidR="00F1551C" w:rsidRDefault="00F1551C" w:rsidP="00F15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68CFBD" w14:textId="77777777" w:rsidR="00F1551C" w:rsidRDefault="00F1551C" w:rsidP="005B7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1551C" w:rsidSect="00E87E0F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3529F"/>
    <w:multiLevelType w:val="multilevel"/>
    <w:tmpl w:val="127C8E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E242E9A"/>
    <w:multiLevelType w:val="multilevel"/>
    <w:tmpl w:val="1D221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C2BAE"/>
    <w:multiLevelType w:val="hybridMultilevel"/>
    <w:tmpl w:val="B4DE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7793"/>
    <w:multiLevelType w:val="hybridMultilevel"/>
    <w:tmpl w:val="4EFA65C4"/>
    <w:lvl w:ilvl="0" w:tplc="A2AC4F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7D92288"/>
    <w:multiLevelType w:val="multilevel"/>
    <w:tmpl w:val="A3489EA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B87519"/>
    <w:multiLevelType w:val="hybridMultilevel"/>
    <w:tmpl w:val="00B8E5D0"/>
    <w:lvl w:ilvl="0" w:tplc="98321B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2764AE"/>
    <w:multiLevelType w:val="hybridMultilevel"/>
    <w:tmpl w:val="6BB0B2B2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45A556C"/>
    <w:multiLevelType w:val="hybridMultilevel"/>
    <w:tmpl w:val="E7FC4CBA"/>
    <w:lvl w:ilvl="0" w:tplc="9D183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D20718"/>
    <w:multiLevelType w:val="hybridMultilevel"/>
    <w:tmpl w:val="9BF2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A664D"/>
    <w:multiLevelType w:val="multilevel"/>
    <w:tmpl w:val="B99638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hint="default"/>
      </w:rPr>
    </w:lvl>
  </w:abstractNum>
  <w:abstractNum w:abstractNumId="10" w15:restartNumberingAfterBreak="0">
    <w:nsid w:val="2F1E5CBC"/>
    <w:multiLevelType w:val="multilevel"/>
    <w:tmpl w:val="E25228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526931"/>
    <w:multiLevelType w:val="multilevel"/>
    <w:tmpl w:val="EC8E9172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8B94FDA"/>
    <w:multiLevelType w:val="hybridMultilevel"/>
    <w:tmpl w:val="4A02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033BB"/>
    <w:multiLevelType w:val="multilevel"/>
    <w:tmpl w:val="127C8E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B8809CA"/>
    <w:multiLevelType w:val="hybridMultilevel"/>
    <w:tmpl w:val="2934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F6139"/>
    <w:multiLevelType w:val="multilevel"/>
    <w:tmpl w:val="5EDC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2524A1"/>
    <w:multiLevelType w:val="multilevel"/>
    <w:tmpl w:val="127C8E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76E0948"/>
    <w:multiLevelType w:val="multilevel"/>
    <w:tmpl w:val="8A4AB9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7E0EF1"/>
    <w:multiLevelType w:val="multilevel"/>
    <w:tmpl w:val="D42AE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C37007"/>
    <w:multiLevelType w:val="multilevel"/>
    <w:tmpl w:val="127C8E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615B3302"/>
    <w:multiLevelType w:val="multilevel"/>
    <w:tmpl w:val="1342470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64B125FE"/>
    <w:multiLevelType w:val="hybridMultilevel"/>
    <w:tmpl w:val="4A2CDD08"/>
    <w:lvl w:ilvl="0" w:tplc="98321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77A7FB1"/>
    <w:multiLevelType w:val="multilevel"/>
    <w:tmpl w:val="E8AA776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8375273"/>
    <w:multiLevelType w:val="hybridMultilevel"/>
    <w:tmpl w:val="A128E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23BB5"/>
    <w:multiLevelType w:val="hybridMultilevel"/>
    <w:tmpl w:val="99060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1C27579"/>
    <w:multiLevelType w:val="multilevel"/>
    <w:tmpl w:val="D12C1F0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729C2D35"/>
    <w:multiLevelType w:val="hybridMultilevel"/>
    <w:tmpl w:val="DCDA482E"/>
    <w:lvl w:ilvl="0" w:tplc="1D8E2D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C6FB5"/>
    <w:multiLevelType w:val="multilevel"/>
    <w:tmpl w:val="127C8E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7A7E07E7"/>
    <w:multiLevelType w:val="hybridMultilevel"/>
    <w:tmpl w:val="7A62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6"/>
  </w:num>
  <w:num w:numId="5">
    <w:abstractNumId w:val="3"/>
  </w:num>
  <w:num w:numId="6">
    <w:abstractNumId w:val="21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14"/>
  </w:num>
  <w:num w:numId="12">
    <w:abstractNumId w:val="10"/>
  </w:num>
  <w:num w:numId="13">
    <w:abstractNumId w:val="12"/>
  </w:num>
  <w:num w:numId="14">
    <w:abstractNumId w:val="1"/>
  </w:num>
  <w:num w:numId="15">
    <w:abstractNumId w:val="11"/>
  </w:num>
  <w:num w:numId="16">
    <w:abstractNumId w:val="7"/>
  </w:num>
  <w:num w:numId="17">
    <w:abstractNumId w:val="19"/>
  </w:num>
  <w:num w:numId="18">
    <w:abstractNumId w:val="13"/>
  </w:num>
  <w:num w:numId="19">
    <w:abstractNumId w:val="0"/>
  </w:num>
  <w:num w:numId="20">
    <w:abstractNumId w:val="16"/>
  </w:num>
  <w:num w:numId="21">
    <w:abstractNumId w:val="17"/>
  </w:num>
  <w:num w:numId="22">
    <w:abstractNumId w:val="18"/>
  </w:num>
  <w:num w:numId="23">
    <w:abstractNumId w:val="26"/>
  </w:num>
  <w:num w:numId="24">
    <w:abstractNumId w:val="28"/>
  </w:num>
  <w:num w:numId="25">
    <w:abstractNumId w:val="27"/>
  </w:num>
  <w:num w:numId="26">
    <w:abstractNumId w:val="22"/>
  </w:num>
  <w:num w:numId="27">
    <w:abstractNumId w:val="9"/>
  </w:num>
  <w:num w:numId="28">
    <w:abstractNumId w:val="2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32"/>
    <w:rsid w:val="00010260"/>
    <w:rsid w:val="000155FB"/>
    <w:rsid w:val="0001689A"/>
    <w:rsid w:val="00022757"/>
    <w:rsid w:val="000400A6"/>
    <w:rsid w:val="00047402"/>
    <w:rsid w:val="000512FC"/>
    <w:rsid w:val="00054BE3"/>
    <w:rsid w:val="00061CF1"/>
    <w:rsid w:val="00090D17"/>
    <w:rsid w:val="00091719"/>
    <w:rsid w:val="000948A4"/>
    <w:rsid w:val="000B345D"/>
    <w:rsid w:val="000D662D"/>
    <w:rsid w:val="000E3CAA"/>
    <w:rsid w:val="000F6113"/>
    <w:rsid w:val="0010151B"/>
    <w:rsid w:val="00102D78"/>
    <w:rsid w:val="00104FFB"/>
    <w:rsid w:val="001051F8"/>
    <w:rsid w:val="00105E7D"/>
    <w:rsid w:val="0011244F"/>
    <w:rsid w:val="00112492"/>
    <w:rsid w:val="00113323"/>
    <w:rsid w:val="00124394"/>
    <w:rsid w:val="001343ED"/>
    <w:rsid w:val="00141F04"/>
    <w:rsid w:val="00143849"/>
    <w:rsid w:val="00145114"/>
    <w:rsid w:val="001501AE"/>
    <w:rsid w:val="00156627"/>
    <w:rsid w:val="00164732"/>
    <w:rsid w:val="001732A5"/>
    <w:rsid w:val="001925F2"/>
    <w:rsid w:val="001A119B"/>
    <w:rsid w:val="001A36B6"/>
    <w:rsid w:val="001B214E"/>
    <w:rsid w:val="001B6560"/>
    <w:rsid w:val="001E3B35"/>
    <w:rsid w:val="001E7CAB"/>
    <w:rsid w:val="001F0C21"/>
    <w:rsid w:val="001F42C0"/>
    <w:rsid w:val="002034DF"/>
    <w:rsid w:val="0021069C"/>
    <w:rsid w:val="0021369D"/>
    <w:rsid w:val="00216108"/>
    <w:rsid w:val="002232C8"/>
    <w:rsid w:val="002301E3"/>
    <w:rsid w:val="0023127E"/>
    <w:rsid w:val="00245916"/>
    <w:rsid w:val="002470B1"/>
    <w:rsid w:val="00277572"/>
    <w:rsid w:val="00292108"/>
    <w:rsid w:val="00292F3E"/>
    <w:rsid w:val="00293A19"/>
    <w:rsid w:val="002A2277"/>
    <w:rsid w:val="002A2BED"/>
    <w:rsid w:val="002B4382"/>
    <w:rsid w:val="002C4740"/>
    <w:rsid w:val="002D65A2"/>
    <w:rsid w:val="002D6EAA"/>
    <w:rsid w:val="002E02DD"/>
    <w:rsid w:val="002E0863"/>
    <w:rsid w:val="002F03F5"/>
    <w:rsid w:val="00311ED5"/>
    <w:rsid w:val="003177AE"/>
    <w:rsid w:val="003211B3"/>
    <w:rsid w:val="003349EB"/>
    <w:rsid w:val="00335EEB"/>
    <w:rsid w:val="00336154"/>
    <w:rsid w:val="003412F6"/>
    <w:rsid w:val="0034711B"/>
    <w:rsid w:val="00347AE5"/>
    <w:rsid w:val="00360BBC"/>
    <w:rsid w:val="00361135"/>
    <w:rsid w:val="0036171D"/>
    <w:rsid w:val="00364EA2"/>
    <w:rsid w:val="0036799E"/>
    <w:rsid w:val="00371165"/>
    <w:rsid w:val="003736CB"/>
    <w:rsid w:val="00374413"/>
    <w:rsid w:val="00374E3A"/>
    <w:rsid w:val="0038207A"/>
    <w:rsid w:val="003821D4"/>
    <w:rsid w:val="00384E23"/>
    <w:rsid w:val="00387FE8"/>
    <w:rsid w:val="0039512E"/>
    <w:rsid w:val="00397465"/>
    <w:rsid w:val="003978B7"/>
    <w:rsid w:val="003A1D24"/>
    <w:rsid w:val="003B43B7"/>
    <w:rsid w:val="003C12FC"/>
    <w:rsid w:val="003C1603"/>
    <w:rsid w:val="003C4921"/>
    <w:rsid w:val="003D18DD"/>
    <w:rsid w:val="003D4757"/>
    <w:rsid w:val="003D66F1"/>
    <w:rsid w:val="00400036"/>
    <w:rsid w:val="00404F92"/>
    <w:rsid w:val="00410A60"/>
    <w:rsid w:val="004155D0"/>
    <w:rsid w:val="0041799C"/>
    <w:rsid w:val="00417B1C"/>
    <w:rsid w:val="004218CA"/>
    <w:rsid w:val="004218E5"/>
    <w:rsid w:val="004228D6"/>
    <w:rsid w:val="00445FA3"/>
    <w:rsid w:val="00454D3D"/>
    <w:rsid w:val="00460766"/>
    <w:rsid w:val="004650A1"/>
    <w:rsid w:val="004761A9"/>
    <w:rsid w:val="0048131C"/>
    <w:rsid w:val="00487EF9"/>
    <w:rsid w:val="004909CB"/>
    <w:rsid w:val="0049559A"/>
    <w:rsid w:val="004A602C"/>
    <w:rsid w:val="004A7D48"/>
    <w:rsid w:val="004B1F82"/>
    <w:rsid w:val="004B31E7"/>
    <w:rsid w:val="004B3875"/>
    <w:rsid w:val="004C200C"/>
    <w:rsid w:val="004C4D0C"/>
    <w:rsid w:val="004D1676"/>
    <w:rsid w:val="004D3B49"/>
    <w:rsid w:val="004E2314"/>
    <w:rsid w:val="004E276E"/>
    <w:rsid w:val="004F13D1"/>
    <w:rsid w:val="004F2962"/>
    <w:rsid w:val="005041E4"/>
    <w:rsid w:val="00506459"/>
    <w:rsid w:val="0051155E"/>
    <w:rsid w:val="0051236D"/>
    <w:rsid w:val="00514966"/>
    <w:rsid w:val="00515815"/>
    <w:rsid w:val="00516941"/>
    <w:rsid w:val="0052207F"/>
    <w:rsid w:val="00525F70"/>
    <w:rsid w:val="005260E3"/>
    <w:rsid w:val="005334CE"/>
    <w:rsid w:val="00533CF3"/>
    <w:rsid w:val="00555A7B"/>
    <w:rsid w:val="0056206E"/>
    <w:rsid w:val="005640FC"/>
    <w:rsid w:val="005648B9"/>
    <w:rsid w:val="00564D9D"/>
    <w:rsid w:val="005676EF"/>
    <w:rsid w:val="00570745"/>
    <w:rsid w:val="005A4436"/>
    <w:rsid w:val="005B6CA1"/>
    <w:rsid w:val="005B781C"/>
    <w:rsid w:val="005B78A4"/>
    <w:rsid w:val="005C5336"/>
    <w:rsid w:val="005D1B16"/>
    <w:rsid w:val="005E2C3A"/>
    <w:rsid w:val="005F09EC"/>
    <w:rsid w:val="005F14FB"/>
    <w:rsid w:val="005F173B"/>
    <w:rsid w:val="005F1C19"/>
    <w:rsid w:val="005F575D"/>
    <w:rsid w:val="005F7679"/>
    <w:rsid w:val="006161EB"/>
    <w:rsid w:val="00627AFC"/>
    <w:rsid w:val="00631652"/>
    <w:rsid w:val="00632966"/>
    <w:rsid w:val="00644C7A"/>
    <w:rsid w:val="006469EA"/>
    <w:rsid w:val="00654B44"/>
    <w:rsid w:val="00655ED6"/>
    <w:rsid w:val="00656F44"/>
    <w:rsid w:val="00663C10"/>
    <w:rsid w:val="00685BD3"/>
    <w:rsid w:val="006875DF"/>
    <w:rsid w:val="00697DF1"/>
    <w:rsid w:val="006A6401"/>
    <w:rsid w:val="006A6C54"/>
    <w:rsid w:val="006C284B"/>
    <w:rsid w:val="006C31AF"/>
    <w:rsid w:val="006C3279"/>
    <w:rsid w:val="006C5DEC"/>
    <w:rsid w:val="006C717A"/>
    <w:rsid w:val="006D1F96"/>
    <w:rsid w:val="006D26EF"/>
    <w:rsid w:val="006F2DE3"/>
    <w:rsid w:val="006F3F0B"/>
    <w:rsid w:val="007156D4"/>
    <w:rsid w:val="007326C3"/>
    <w:rsid w:val="007339CF"/>
    <w:rsid w:val="0073680F"/>
    <w:rsid w:val="007647A8"/>
    <w:rsid w:val="007663D8"/>
    <w:rsid w:val="00771B77"/>
    <w:rsid w:val="0077625E"/>
    <w:rsid w:val="00781F22"/>
    <w:rsid w:val="0078780B"/>
    <w:rsid w:val="00793B23"/>
    <w:rsid w:val="007A3B7B"/>
    <w:rsid w:val="007A59F7"/>
    <w:rsid w:val="007C28CC"/>
    <w:rsid w:val="007C4FB5"/>
    <w:rsid w:val="007C671B"/>
    <w:rsid w:val="007C76F6"/>
    <w:rsid w:val="007D4D61"/>
    <w:rsid w:val="007E14F4"/>
    <w:rsid w:val="007E352E"/>
    <w:rsid w:val="007F026A"/>
    <w:rsid w:val="007F384E"/>
    <w:rsid w:val="0080162A"/>
    <w:rsid w:val="00801FAC"/>
    <w:rsid w:val="00811EF4"/>
    <w:rsid w:val="008158A5"/>
    <w:rsid w:val="00815D64"/>
    <w:rsid w:val="00821355"/>
    <w:rsid w:val="008360E3"/>
    <w:rsid w:val="0085347E"/>
    <w:rsid w:val="00853916"/>
    <w:rsid w:val="00855A05"/>
    <w:rsid w:val="00861FFE"/>
    <w:rsid w:val="0086251A"/>
    <w:rsid w:val="008664F7"/>
    <w:rsid w:val="00883C35"/>
    <w:rsid w:val="00890795"/>
    <w:rsid w:val="008923F8"/>
    <w:rsid w:val="008A134B"/>
    <w:rsid w:val="008A2002"/>
    <w:rsid w:val="008A543A"/>
    <w:rsid w:val="008A6CD0"/>
    <w:rsid w:val="008C3D1E"/>
    <w:rsid w:val="008E0824"/>
    <w:rsid w:val="008E0AD1"/>
    <w:rsid w:val="008E5041"/>
    <w:rsid w:val="008E5C0E"/>
    <w:rsid w:val="008E6F38"/>
    <w:rsid w:val="00903A77"/>
    <w:rsid w:val="009072B0"/>
    <w:rsid w:val="00914332"/>
    <w:rsid w:val="0091542F"/>
    <w:rsid w:val="0092160D"/>
    <w:rsid w:val="00926B6F"/>
    <w:rsid w:val="00934158"/>
    <w:rsid w:val="00942463"/>
    <w:rsid w:val="0094709C"/>
    <w:rsid w:val="00947B61"/>
    <w:rsid w:val="0095324E"/>
    <w:rsid w:val="0095398A"/>
    <w:rsid w:val="00960F4D"/>
    <w:rsid w:val="00981169"/>
    <w:rsid w:val="00987D11"/>
    <w:rsid w:val="00992052"/>
    <w:rsid w:val="009A0F94"/>
    <w:rsid w:val="009A11C4"/>
    <w:rsid w:val="009A38F1"/>
    <w:rsid w:val="009B4FBE"/>
    <w:rsid w:val="009C3A22"/>
    <w:rsid w:val="009D4ABA"/>
    <w:rsid w:val="009D67EA"/>
    <w:rsid w:val="009E407C"/>
    <w:rsid w:val="009E42AA"/>
    <w:rsid w:val="009F007E"/>
    <w:rsid w:val="00A025E1"/>
    <w:rsid w:val="00A05E51"/>
    <w:rsid w:val="00A129D2"/>
    <w:rsid w:val="00A265AA"/>
    <w:rsid w:val="00A36B41"/>
    <w:rsid w:val="00A466FA"/>
    <w:rsid w:val="00A57A01"/>
    <w:rsid w:val="00A7071D"/>
    <w:rsid w:val="00A95107"/>
    <w:rsid w:val="00A96CA4"/>
    <w:rsid w:val="00AB2F74"/>
    <w:rsid w:val="00AD1E26"/>
    <w:rsid w:val="00AD36B8"/>
    <w:rsid w:val="00AD6A6B"/>
    <w:rsid w:val="00AE04DB"/>
    <w:rsid w:val="00B00835"/>
    <w:rsid w:val="00B11685"/>
    <w:rsid w:val="00B142BF"/>
    <w:rsid w:val="00B2381F"/>
    <w:rsid w:val="00B256DC"/>
    <w:rsid w:val="00B31439"/>
    <w:rsid w:val="00B31977"/>
    <w:rsid w:val="00B36620"/>
    <w:rsid w:val="00B46CC1"/>
    <w:rsid w:val="00B52E0C"/>
    <w:rsid w:val="00B57F0F"/>
    <w:rsid w:val="00B64F60"/>
    <w:rsid w:val="00B66E1B"/>
    <w:rsid w:val="00B67475"/>
    <w:rsid w:val="00B73B37"/>
    <w:rsid w:val="00B75139"/>
    <w:rsid w:val="00B76787"/>
    <w:rsid w:val="00B817CE"/>
    <w:rsid w:val="00B817F7"/>
    <w:rsid w:val="00B83C8B"/>
    <w:rsid w:val="00B95912"/>
    <w:rsid w:val="00B97D83"/>
    <w:rsid w:val="00BA3E74"/>
    <w:rsid w:val="00BB17E2"/>
    <w:rsid w:val="00BB5858"/>
    <w:rsid w:val="00BC319C"/>
    <w:rsid w:val="00BD3476"/>
    <w:rsid w:val="00BF36CD"/>
    <w:rsid w:val="00BF5AC8"/>
    <w:rsid w:val="00C0412C"/>
    <w:rsid w:val="00C0569F"/>
    <w:rsid w:val="00C35A05"/>
    <w:rsid w:val="00C37C0A"/>
    <w:rsid w:val="00C504CE"/>
    <w:rsid w:val="00C5464C"/>
    <w:rsid w:val="00C5494A"/>
    <w:rsid w:val="00C54D1C"/>
    <w:rsid w:val="00C708F9"/>
    <w:rsid w:val="00C75353"/>
    <w:rsid w:val="00C869E2"/>
    <w:rsid w:val="00C949D4"/>
    <w:rsid w:val="00CA1827"/>
    <w:rsid w:val="00CA5273"/>
    <w:rsid w:val="00CA6CA0"/>
    <w:rsid w:val="00CB17C5"/>
    <w:rsid w:val="00CB4721"/>
    <w:rsid w:val="00CC0841"/>
    <w:rsid w:val="00CC3E6E"/>
    <w:rsid w:val="00CE65AA"/>
    <w:rsid w:val="00CE7C55"/>
    <w:rsid w:val="00D0574D"/>
    <w:rsid w:val="00D07978"/>
    <w:rsid w:val="00D16A6D"/>
    <w:rsid w:val="00D218CD"/>
    <w:rsid w:val="00D270D2"/>
    <w:rsid w:val="00D32177"/>
    <w:rsid w:val="00D53367"/>
    <w:rsid w:val="00D80B9F"/>
    <w:rsid w:val="00D82E99"/>
    <w:rsid w:val="00D87C39"/>
    <w:rsid w:val="00DA3B79"/>
    <w:rsid w:val="00DA696A"/>
    <w:rsid w:val="00DA7873"/>
    <w:rsid w:val="00DC0552"/>
    <w:rsid w:val="00DC741D"/>
    <w:rsid w:val="00DD4F74"/>
    <w:rsid w:val="00DD77C3"/>
    <w:rsid w:val="00DE452A"/>
    <w:rsid w:val="00DF1E2E"/>
    <w:rsid w:val="00DF6600"/>
    <w:rsid w:val="00E05B30"/>
    <w:rsid w:val="00E07EFD"/>
    <w:rsid w:val="00E12C05"/>
    <w:rsid w:val="00E16D3A"/>
    <w:rsid w:val="00E240AE"/>
    <w:rsid w:val="00E24901"/>
    <w:rsid w:val="00E36F1E"/>
    <w:rsid w:val="00E401FB"/>
    <w:rsid w:val="00E4513A"/>
    <w:rsid w:val="00E50540"/>
    <w:rsid w:val="00E56DA9"/>
    <w:rsid w:val="00E62AFE"/>
    <w:rsid w:val="00E7727C"/>
    <w:rsid w:val="00E82829"/>
    <w:rsid w:val="00E82F97"/>
    <w:rsid w:val="00E865B2"/>
    <w:rsid w:val="00E87E0F"/>
    <w:rsid w:val="00E90E3D"/>
    <w:rsid w:val="00EA21DE"/>
    <w:rsid w:val="00EC1CD2"/>
    <w:rsid w:val="00EC4100"/>
    <w:rsid w:val="00ED1F91"/>
    <w:rsid w:val="00ED3366"/>
    <w:rsid w:val="00ED587F"/>
    <w:rsid w:val="00EE2495"/>
    <w:rsid w:val="00EE3647"/>
    <w:rsid w:val="00EF0CE6"/>
    <w:rsid w:val="00EF6CE4"/>
    <w:rsid w:val="00EF7C45"/>
    <w:rsid w:val="00F1275B"/>
    <w:rsid w:val="00F1551C"/>
    <w:rsid w:val="00F315A9"/>
    <w:rsid w:val="00F41A8F"/>
    <w:rsid w:val="00F44851"/>
    <w:rsid w:val="00F45E8E"/>
    <w:rsid w:val="00F51AF2"/>
    <w:rsid w:val="00F63DE5"/>
    <w:rsid w:val="00F650C2"/>
    <w:rsid w:val="00F665EA"/>
    <w:rsid w:val="00F879EB"/>
    <w:rsid w:val="00F907D2"/>
    <w:rsid w:val="00F90A7A"/>
    <w:rsid w:val="00F95731"/>
    <w:rsid w:val="00FA0FAC"/>
    <w:rsid w:val="00FA19E8"/>
    <w:rsid w:val="00FA1C6F"/>
    <w:rsid w:val="00FA5097"/>
    <w:rsid w:val="00FA5284"/>
    <w:rsid w:val="00FA6376"/>
    <w:rsid w:val="00FA74E2"/>
    <w:rsid w:val="00FC2D22"/>
    <w:rsid w:val="00FC2FC8"/>
    <w:rsid w:val="00FC54A2"/>
    <w:rsid w:val="00FD788F"/>
    <w:rsid w:val="00FE1868"/>
    <w:rsid w:val="00FF195C"/>
    <w:rsid w:val="00FF6400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4C1D"/>
  <w15:docId w15:val="{4569982F-F03C-4BDA-8759-76FFF353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7C28CC"/>
    <w:pPr>
      <w:widowControl w:val="0"/>
      <w:autoSpaceDE w:val="0"/>
      <w:autoSpaceDN w:val="0"/>
      <w:adjustRightInd w:val="0"/>
      <w:spacing w:after="0" w:line="300" w:lineRule="auto"/>
      <w:ind w:left="1520" w:right="120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6161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3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06459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BB17E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17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37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9723F-31CC-4CE9-AD84-C3E8D3B4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Барменшинова Меруерт Богембаевна</cp:lastModifiedBy>
  <cp:revision>4</cp:revision>
  <cp:lastPrinted>2020-09-14T05:32:00Z</cp:lastPrinted>
  <dcterms:created xsi:type="dcterms:W3CDTF">2020-09-14T05:23:00Z</dcterms:created>
  <dcterms:modified xsi:type="dcterms:W3CDTF">2020-09-14T08:01:00Z</dcterms:modified>
</cp:coreProperties>
</file>