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45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655"/>
      </w:tblGrid>
      <w:tr w:rsidR="009714C8" w:rsidRPr="00CF7A97" w14:paraId="551C07A0" w14:textId="77777777" w:rsidTr="00271332">
        <w:tc>
          <w:tcPr>
            <w:tcW w:w="7797" w:type="dxa"/>
          </w:tcPr>
          <w:p w14:paraId="5A71C6E2" w14:textId="57FD9CED" w:rsidR="00D0671C" w:rsidRDefault="008A3FF1" w:rsidP="008A3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</w:t>
            </w:r>
            <w:proofErr w:type="spellStart"/>
            <w:r w:rsidR="00CF7A97" w:rsidRPr="00CF7A9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Техникалық</w:t>
            </w:r>
            <w:proofErr w:type="spellEnd"/>
            <w:r w:rsidR="00CF7A97" w:rsidRPr="00CF7A9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F7A97" w:rsidRPr="00CF7A9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ерекшелікке</w:t>
            </w:r>
            <w:proofErr w:type="spellEnd"/>
            <w:r w:rsidR="00CF7A97" w:rsidRPr="00CF7A9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F7A97" w:rsidRPr="00CF7A9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қосымша</w:t>
            </w:r>
            <w:proofErr w:type="spellEnd"/>
          </w:p>
          <w:p w14:paraId="1BCFC72E" w14:textId="77777777" w:rsidR="007670D2" w:rsidRPr="008D4EF7" w:rsidRDefault="007670D2" w:rsidP="007670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A91B928" w14:textId="7B49412D" w:rsidR="0033388F" w:rsidRDefault="0033388F" w:rsidP="007670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38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ӘЛЕУМЕТТІ ЖЕТКІЗУШІГЕ ҚОЙЫЛАТЫН ТАЛАПТАР</w:t>
            </w:r>
            <w:r w:rsidR="00A112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2B9BDD8E" w14:textId="28D27CDF" w:rsidR="0048209D" w:rsidRDefault="00C56E11" w:rsidP="00C56E1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</w:t>
            </w:r>
            <w:r w:rsidRPr="00C56E11">
              <w:rPr>
                <w:lang w:val="ru-RU"/>
              </w:rPr>
              <w:t xml:space="preserve"> </w:t>
            </w:r>
            <w:r w:rsidR="009B0AF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</w:t>
            </w:r>
            <w:r w:rsidR="009B0AFE" w:rsidRPr="00101FB2">
              <w:rPr>
                <w:rFonts w:ascii="Times New Roman" w:hAnsi="Times New Roman"/>
                <w:sz w:val="20"/>
                <w:szCs w:val="20"/>
                <w:lang w:val="kk-KZ" w:eastAsia="ru-RU"/>
              </w:rPr>
              <w:t>үргізушімен жеңіл автомобильдерді жалға беру бойынша қызметтер</w:t>
            </w:r>
          </w:p>
          <w:p w14:paraId="5E6CDFAC" w14:textId="77777777" w:rsidR="003478BD" w:rsidRPr="00F3280F" w:rsidRDefault="003478BD" w:rsidP="00552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tbl>
            <w:tblPr>
              <w:tblStyle w:val="a4"/>
              <w:tblW w:w="75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2"/>
            </w:tblGrid>
            <w:tr w:rsidR="00552EA2" w:rsidRPr="00CF7A97" w14:paraId="43557A37" w14:textId="779F7DFB" w:rsidTr="00D0598B">
              <w:trPr>
                <w:trHeight w:val="699"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513532" w14:textId="77777777" w:rsidR="009B0AFE" w:rsidRDefault="00552EA2" w:rsidP="008B797F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3.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Сатып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алынатын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ТЖҚ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сипаттамасы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талап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етілетін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функционалдық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сапалық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сипаттамалары</w:t>
                  </w:r>
                  <w:proofErr w:type="spellEnd"/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4AE92480" w14:textId="2F3A07FD" w:rsidR="00937E70" w:rsidRPr="008B797F" w:rsidRDefault="00BA76CB" w:rsidP="008B797F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 </w:t>
                  </w:r>
                </w:p>
                <w:p w14:paraId="2224BC30" w14:textId="33B0C75E" w:rsidR="00101FB2" w:rsidRPr="00101FB2" w:rsidRDefault="00A505B8" w:rsidP="00101FB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   </w:t>
                  </w:r>
                  <w:r w:rsidR="00101FB2" w:rsidRPr="00101FB2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1. </w:t>
                  </w:r>
                  <w:r w:rsidR="009B0AFE" w:rsidRPr="009B0AFE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101FB2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Ж</w:t>
                  </w:r>
                  <w:r w:rsidR="00101FB2" w:rsidRPr="00101FB2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үргізушісімен жеңіл автомобильдерді жалға беру бойынша қызметтер</w:t>
                  </w:r>
                </w:p>
                <w:p w14:paraId="76CA2BE3" w14:textId="77777777" w:rsidR="00101FB2" w:rsidRDefault="00101FB2" w:rsidP="00101FB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</w:p>
                <w:p w14:paraId="160A5696" w14:textId="0D8D0A20" w:rsidR="00552EA2" w:rsidRPr="004D5276" w:rsidRDefault="008B797F" w:rsidP="00101FB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3.1. Сатып алынатын ТЖҚ сипаттамасы және талап етілетін функционалдық, техникалық, сапалық, пайдалану сипаттамалары техникалық ерекшелікте көрсетілген.</w:t>
                  </w:r>
                </w:p>
                <w:p w14:paraId="49935725" w14:textId="1CC8AA9D" w:rsidR="00552EA2" w:rsidRPr="008B797F" w:rsidRDefault="00552EA2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8E4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3.2. Соңғы 5 (бес) жыл ішінде жұмыс тәжірибесі бар әлеуетті өнім берушіге қойылатын біліктілік талаптары:</w:t>
                  </w:r>
                  <w:r w:rsidR="008B797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  <w:p w14:paraId="3482FF88" w14:textId="3579CFAA" w:rsidR="00552EA2" w:rsidRPr="008E42EE" w:rsidRDefault="00552EA2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8E4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3.3. Әлеуетті өнім берушілерге сатып алу нысанасына сәйкес салада тәжірибесі бар білікті мамандарға қойылатын талаптар</w:t>
                  </w:r>
                  <w:r w:rsidR="00674AF2" w:rsidRPr="008E4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:</w:t>
                  </w:r>
                </w:p>
                <w:p w14:paraId="615843B5" w14:textId="77777777" w:rsidR="008B797F" w:rsidRPr="004D5276" w:rsidRDefault="00552EA2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E42EE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8B797F"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Мамандығы:</w:t>
                  </w:r>
                </w:p>
                <w:p w14:paraId="122A6A12" w14:textId="0C578F9D" w:rsidR="008B797F" w:rsidRDefault="001134D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Автомобиль</w:t>
                  </w:r>
                  <w:r w:rsidR="008B797F"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 жүргізушісі;</w:t>
                  </w:r>
                </w:p>
                <w:p w14:paraId="162D31B6" w14:textId="4ED25A58" w:rsidR="00EE5829" w:rsidRPr="00D0598B" w:rsidRDefault="00EE5829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Жүргізушсінің саны</w:t>
                  </w:r>
                  <w:r w:rsidR="004D156D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-1</w:t>
                  </w:r>
                  <w:r w:rsidRPr="00D0598B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</w:p>
                <w:p w14:paraId="657AAF0B" w14:textId="49172D61" w:rsidR="008B797F" w:rsidRPr="004D5276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Біліктілігі:</w:t>
                  </w:r>
                </w:p>
                <w:p w14:paraId="6CA70637" w14:textId="2D162C59" w:rsidR="004311F4" w:rsidRDefault="004311F4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65919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"B"санатындағы автомобиль жүргізушісі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</w:p>
                <w:p w14:paraId="4B00F515" w14:textId="4F9A471D" w:rsidR="008B797F" w:rsidRPr="004D5276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Біліктілікті растау нысаны:</w:t>
                  </w:r>
                </w:p>
                <w:p w14:paraId="7EC7069C" w14:textId="5971D5C1" w:rsidR="008B797F" w:rsidRPr="004D5276" w:rsidRDefault="001134D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1</w:t>
                  </w:r>
                  <w:r w:rsidRPr="001134DF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  <w:r w:rsidR="00665919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4311F4" w:rsidRPr="00971869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"В" санаты бар жүргізуші куәлігі.</w:t>
                  </w:r>
                </w:p>
                <w:p w14:paraId="2091DD20" w14:textId="345582A9" w:rsidR="00552EA2" w:rsidRPr="004D5276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2. ҚР ЕК сәйкес </w:t>
                  </w:r>
                  <w:r w:rsidRPr="00DB19CD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кемінде 3 жыл</w:t>
                  </w: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 жүргізуші өтілі бар қызметкердің еңбек қызметін растайтын құжат.</w:t>
                  </w:r>
                  <w:r w:rsidR="00552EA2"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                                                                                                                                        </w:t>
                  </w:r>
                </w:p>
                <w:p w14:paraId="2AB43ED1" w14:textId="77777777" w:rsidR="008D5F08" w:rsidRDefault="008D5F08" w:rsidP="008D5F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</w:p>
                <w:p w14:paraId="36D3996C" w14:textId="2C5DEF5B" w:rsidR="008D5F08" w:rsidRPr="008D5F08" w:rsidRDefault="008D5F08" w:rsidP="008D5F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D5F08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3.4. </w:t>
                  </w:r>
                  <w:r w:rsidRPr="008D5F0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Сапа кепілдігіне қойылатын талаптар</w:t>
                  </w:r>
                </w:p>
                <w:p w14:paraId="16DCCA80" w14:textId="5C51FECE" w:rsidR="00552EA2" w:rsidRDefault="008D5F08" w:rsidP="008D5F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D5F08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4EB50A70" w14:textId="77777777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3.5. Лицензияға қойылатын талаптар</w:t>
                  </w:r>
                </w:p>
                <w:p w14:paraId="50A9039F" w14:textId="3A5D4FA1" w:rsid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51331A8E" w14:textId="77777777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3.6 техникалық стандарттар</w:t>
                  </w:r>
                </w:p>
                <w:p w14:paraId="28C4A024" w14:textId="46CD9470" w:rsid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637F7D28" w14:textId="77777777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3.7 нормативтік-техникалық құжаттама</w:t>
                  </w:r>
                </w:p>
                <w:p w14:paraId="57C469D2" w14:textId="2CF15826" w:rsidR="004056BC" w:rsidRPr="008E42EE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7F4AC2CD" w14:textId="77777777" w:rsidR="00FF5780" w:rsidRPr="004F33C1" w:rsidRDefault="00FF5780" w:rsidP="00FF57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33C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3.8. Қауіпті өндірістік объектілерде орындауға жататын жұмыстар мен қызметтерді сатып алу кезіндегі арнайы талаптар</w:t>
                  </w:r>
                </w:p>
                <w:p w14:paraId="72203C6A" w14:textId="77777777" w:rsidR="00FF5780" w:rsidRPr="004F33C1" w:rsidRDefault="00FF5780" w:rsidP="00FF57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33C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ҚАРАСТЫРЫЛМАҒАН</w:t>
                  </w:r>
                </w:p>
                <w:p w14:paraId="36EE1A17" w14:textId="057AC176" w:rsidR="00552EA2" w:rsidRPr="004F33C1" w:rsidRDefault="00FF5780" w:rsidP="00FF57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33C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Қажеттілігі жоқ. Жоғарыда көрсетілген</w:t>
                  </w:r>
                </w:p>
                <w:p w14:paraId="676BA910" w14:textId="3A8D67A4" w:rsidR="00552EA2" w:rsidRPr="00B32703" w:rsidRDefault="00B32703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B32703"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3.9. Әлеуетті өнім беруші қосалқы мердігерлерге (бірлесіп орындаушыларға)беруі мүмкін жұмыстар мен көрсетілетін қызметтердің шекті көлемдері</w:t>
                  </w:r>
                </w:p>
                <w:p w14:paraId="7C9526F6" w14:textId="0318A9CB" w:rsidR="00552EA2" w:rsidRPr="004D5276" w:rsidRDefault="00552EA2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3.10.1. Әлеуетті өнім берушінің жалпы жұмыс көлемінің 25,00 %-дан аспайтын жиынтықта жұмыстарды орындау үшін қосалқы мердігерлерге (бірлесіп орындаушыларға) беруіне жол беріледі.</w:t>
                  </w:r>
                </w:p>
                <w:p w14:paraId="767FEE29" w14:textId="77777777" w:rsidR="00B32703" w:rsidRPr="004D5276" w:rsidRDefault="00B32703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</w:p>
                <w:p w14:paraId="7BA0BF24" w14:textId="60D1C74E" w:rsidR="00B32703" w:rsidRPr="00001147" w:rsidRDefault="00B32703" w:rsidP="00B3270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14:paraId="6AD7E5A8" w14:textId="33677266" w:rsidR="00552EA2" w:rsidRPr="00B32703" w:rsidRDefault="00552EA2" w:rsidP="00B3270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6AD400BE" w14:textId="24CC86EC" w:rsidR="009714C8" w:rsidRDefault="009714C8" w:rsidP="00332C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D71949" w14:textId="60E235E5" w:rsidR="00597086" w:rsidRPr="00597086" w:rsidRDefault="00093669" w:rsidP="005970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3E3B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97086" w:rsidRPr="005970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Көлік жөніндегі</w:t>
            </w:r>
          </w:p>
          <w:p w14:paraId="1FF1E475" w14:textId="32B7CA60" w:rsidR="00597086" w:rsidRPr="00597086" w:rsidRDefault="00770973" w:rsidP="00597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97086" w:rsidRPr="005970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Басқарушы директор                                              </w:t>
            </w:r>
            <w:r w:rsidR="003E3B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135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Қульши</w:t>
            </w:r>
            <w:r w:rsidR="003E3B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597086" w:rsidRPr="005970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ов Ш.Б.</w:t>
            </w:r>
          </w:p>
          <w:p w14:paraId="1DD6154D" w14:textId="78D9FF70" w:rsidR="00597086" w:rsidRPr="00597086" w:rsidRDefault="003E3B7E" w:rsidP="00597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78F399D2" w14:textId="77777777" w:rsidR="00770973" w:rsidRDefault="006A45B8" w:rsidP="00770973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770973" w:rsidRPr="00770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Пайдалану жөніндегі</w:t>
            </w:r>
            <w:r w:rsidR="00770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көлік </w:t>
            </w:r>
          </w:p>
          <w:p w14:paraId="780112D0" w14:textId="21856E61" w:rsidR="00597086" w:rsidRPr="00597086" w:rsidRDefault="00770973" w:rsidP="00770973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бөлімінің бастығы                                                                                Нсамбаев А.А.</w:t>
            </w:r>
          </w:p>
          <w:p w14:paraId="05541A9D" w14:textId="2882C101" w:rsidR="009714C8" w:rsidRPr="000901BA" w:rsidRDefault="008539A9" w:rsidP="008539A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597086" w:rsidRPr="005970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</w:t>
            </w:r>
            <w:r w:rsidR="00770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  <w:p w14:paraId="08B90B26" w14:textId="313F7DD7" w:rsidR="009714C8" w:rsidRPr="000901BA" w:rsidRDefault="009714C8" w:rsidP="00ED28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14:paraId="27D24466" w14:textId="395EA853" w:rsidR="00D0671C" w:rsidRPr="004E080A" w:rsidRDefault="00B44F71" w:rsidP="00B44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                                                       </w:t>
            </w:r>
            <w:r w:rsidR="00CF7A97" w:rsidRPr="00CF7A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к технической спецификации</w:t>
            </w:r>
          </w:p>
          <w:p w14:paraId="01508605" w14:textId="77777777" w:rsidR="001275D0" w:rsidRPr="004E080A" w:rsidRDefault="001275D0" w:rsidP="00597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F8F9E0" w14:textId="61F7D23C" w:rsidR="003478BD" w:rsidRDefault="004E080A" w:rsidP="00A11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8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ТРЕБ</w:t>
            </w:r>
            <w:r w:rsidR="00A112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ОВАНИЯ ПОТЕНЦИАЛЬНОМУ ПОСТАВЩИКУ.</w:t>
            </w:r>
          </w:p>
          <w:p w14:paraId="2EFC8B4E" w14:textId="32C4E4A3" w:rsidR="00C42B60" w:rsidRPr="00C56E11" w:rsidRDefault="00C56E11" w:rsidP="00C56E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</w:t>
            </w:r>
            <w:r w:rsidR="009B0AFE" w:rsidRPr="009B0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B0AFE" w:rsidRPr="00101F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 по аренде легковых автомобилей с водителем</w:t>
            </w:r>
          </w:p>
          <w:p w14:paraId="06D1992F" w14:textId="77777777" w:rsidR="004D3D9E" w:rsidRPr="00597086" w:rsidRDefault="004D3D9E" w:rsidP="004E0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4"/>
              <w:tblW w:w="740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0"/>
            </w:tblGrid>
            <w:tr w:rsidR="00597086" w:rsidRPr="00CF7A97" w14:paraId="29BD9461" w14:textId="77777777" w:rsidTr="00D0598B">
              <w:trPr>
                <w:trHeight w:val="699"/>
              </w:trPr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39C4FA" w14:textId="0A9DD7D8" w:rsidR="00E6545E" w:rsidRDefault="006F50CD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3. Описание и требуемые функциональные, технические, качественные и эксплуатационные характеристики закупаемых ТРУ.                                                                                              </w:t>
                  </w:r>
                </w:p>
                <w:p w14:paraId="01EEB5BB" w14:textId="7EE933DD" w:rsidR="00BA76CB" w:rsidRDefault="00BA76CB" w:rsidP="008E42EE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14:paraId="7EEF74AC" w14:textId="5443F496" w:rsidR="00C56E11" w:rsidRPr="00101FB2" w:rsidRDefault="00C56E11" w:rsidP="00101FB2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01FB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Услуги по аренде легковых автомобилей с водителем </w:t>
                  </w:r>
                </w:p>
                <w:p w14:paraId="7619C803" w14:textId="5597C963" w:rsidR="00C56E11" w:rsidRPr="00101FB2" w:rsidRDefault="00C56E11" w:rsidP="00101FB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3FEEDDA0" w14:textId="124400B4" w:rsidR="008B797F" w:rsidRPr="008B797F" w:rsidRDefault="008B797F" w:rsidP="008B797F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/>
                    </w:rPr>
                    <w:t>3.1. Описание и требуемые функциональные, технические, качественные, эксплуатационные характеристики закупаемых ТРУ указаны в Технической спецификации.</w:t>
                  </w:r>
                </w:p>
                <w:p w14:paraId="15581E4A" w14:textId="68FF00BE" w:rsidR="006F50CD" w:rsidRPr="006F50CD" w:rsidRDefault="006F50CD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3.2. Квалификационные требования, предусматривающие у потенциального поставщика опыта работы в течение последних 5 (пяти) лет:</w:t>
                  </w:r>
                  <w:r w:rsidR="008B797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НЕТ</w:t>
                  </w:r>
                </w:p>
                <w:p w14:paraId="2FD68B27" w14:textId="5303F29C" w:rsidR="006F50CD" w:rsidRDefault="006F50CD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3.3. Требования о наличии у потенциальных поставщиков квалифицированных специалистов, имеющих опыт работы в области, соответствующей предмету закупок</w:t>
                  </w:r>
                </w:p>
                <w:p w14:paraId="7D6F09D8" w14:textId="77777777" w:rsidR="008B797F" w:rsidRPr="008B797F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Специальность:</w:t>
                  </w:r>
                </w:p>
                <w:p w14:paraId="27D9A8EB" w14:textId="2FF8FBFD" w:rsidR="008B797F" w:rsidRDefault="001134D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Водитель автомобиля</w:t>
                  </w:r>
                  <w:r w:rsidR="00EE5829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</w:p>
                <w:p w14:paraId="7DE7E962" w14:textId="2D8FC75D" w:rsidR="00EE5829" w:rsidRPr="008B797F" w:rsidRDefault="00001147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Количество водителя</w:t>
                  </w:r>
                  <w:r w:rsidR="004D156D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-1</w:t>
                  </w:r>
                  <w:r w:rsidR="00EE5829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6E23DF23" w14:textId="2F7F7E25" w:rsidR="008B797F" w:rsidRPr="008B797F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Квалификация:</w:t>
                  </w:r>
                </w:p>
                <w:p w14:paraId="7134260B" w14:textId="1A0B09F2" w:rsidR="008B797F" w:rsidRPr="008B797F" w:rsidRDefault="001134D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Водитель </w:t>
                  </w:r>
                  <w:r w:rsidR="004311F4" w:rsidRPr="00665919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автомобиля с категорией «B»</w:t>
                  </w:r>
                  <w:r w:rsidR="004311F4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538CCE01" w14:textId="0D8E848B" w:rsidR="008B797F" w:rsidRPr="008B797F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Форма подтверждения квалификации:</w:t>
                  </w:r>
                </w:p>
                <w:p w14:paraId="5BC7DB99" w14:textId="01745126" w:rsidR="008B797F" w:rsidRPr="008B797F" w:rsidRDefault="008B797F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1. </w:t>
                  </w:r>
                  <w:r w:rsidR="004311F4"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водительское удостоверение с категорией «</w:t>
                  </w:r>
                  <w:r w:rsidR="004311F4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r w:rsidR="004311F4"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»</w:t>
                  </w:r>
                  <w:r w:rsidR="004311F4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54A51C2D" w14:textId="66439424" w:rsidR="006F50CD" w:rsidRDefault="008B797F" w:rsidP="008D5F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2. документ подтверждающий трудовую деятельность работника согласно ТК РК с водительским стажем </w:t>
                  </w:r>
                  <w:r w:rsidRPr="00DB19CD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не менее 3 лет.</w:t>
                  </w:r>
                </w:p>
                <w:p w14:paraId="45A1D1A4" w14:textId="77777777" w:rsidR="008D5F08" w:rsidRPr="008D5F08" w:rsidRDefault="008D5F08" w:rsidP="008D5F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ru-RU" w:eastAsia="ru-RU"/>
                    </w:rPr>
                  </w:pPr>
                  <w:r w:rsidRPr="008D5F0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3.4. Требования к гарантии на качество</w:t>
                  </w:r>
                </w:p>
                <w:p w14:paraId="3A1024C1" w14:textId="77777777" w:rsidR="004056BC" w:rsidRDefault="008D5F08" w:rsidP="008D5F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8D5F08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НЕ ПРЕДУСМОТРЕНО</w:t>
                  </w:r>
                </w:p>
                <w:p w14:paraId="185EC281" w14:textId="77777777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3.5. Требования к лицензии</w:t>
                  </w:r>
                </w:p>
                <w:p w14:paraId="06587FCC" w14:textId="7835D1D9" w:rsid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НЕ ПРЕДУСМОТРЕНО </w:t>
                  </w:r>
                </w:p>
                <w:p w14:paraId="47C701BF" w14:textId="77777777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3.6 Технические стандарты</w:t>
                  </w:r>
                </w:p>
                <w:p w14:paraId="389AC7C4" w14:textId="16F9C58F" w:rsid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НЕ ПРЕДУСМОТРЕНО </w:t>
                  </w:r>
                </w:p>
                <w:p w14:paraId="7226DA94" w14:textId="77777777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3.7 Нормативно-техническая документация</w:t>
                  </w:r>
                </w:p>
                <w:p w14:paraId="071CAD09" w14:textId="579C5554" w:rsidR="004056BC" w:rsidRPr="004056BC" w:rsidRDefault="004056BC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НЕ ПРЕДУСМОТРЕНО</w:t>
                  </w:r>
                </w:p>
                <w:p w14:paraId="42A487C2" w14:textId="77777777" w:rsidR="004F33C1" w:rsidRPr="004F33C1" w:rsidRDefault="004F33C1" w:rsidP="004F33C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F33C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3.8. Специальные требования при закупке работ и услуг, подлежащих выполнению на опасных производственных объектах</w:t>
                  </w:r>
                </w:p>
                <w:p w14:paraId="3CF8EA5A" w14:textId="77777777" w:rsidR="004F33C1" w:rsidRPr="004F33C1" w:rsidRDefault="004F33C1" w:rsidP="004F33C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F33C1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НЕ ПРЕДУСМОТРЕНО</w:t>
                  </w:r>
                </w:p>
                <w:p w14:paraId="18BEF964" w14:textId="7C5E313E" w:rsidR="004F33C1" w:rsidRPr="004F33C1" w:rsidRDefault="004F33C1" w:rsidP="004F33C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4F33C1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Нет необходимости. </w:t>
                  </w:r>
                  <w:r w:rsidRPr="004F33C1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Указана выше</w:t>
                  </w:r>
                </w:p>
                <w:p w14:paraId="417E70E6" w14:textId="77777777" w:rsidR="00A1122E" w:rsidRDefault="00A1122E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14:paraId="2CCAE098" w14:textId="44566571" w:rsidR="006F50CD" w:rsidRPr="006F50CD" w:rsidRDefault="00B32703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3.9</w:t>
                  </w:r>
                  <w:r w:rsidR="006F50CD"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. Предельные объемы работ и услуг, которые могут быть переданы потенциальным поставщиком субподрядчикам (соисполнителям)</w:t>
                  </w:r>
                </w:p>
                <w:p w14:paraId="236B592D" w14:textId="77777777" w:rsidR="00B32703" w:rsidRDefault="00B32703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14:paraId="7E16FF7B" w14:textId="65D7D09F" w:rsidR="006F50CD" w:rsidRPr="006B0283" w:rsidRDefault="006F50CD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3270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3.10.1.</w:t>
                  </w:r>
                  <w:r w:rsidRPr="006B028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Допускается передача потенциальным поставщиком субподрядчикам (соисполнителям) для выполнения </w:t>
                  </w:r>
                  <w:r w:rsidR="00A82F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услуг</w:t>
                  </w:r>
                  <w:r w:rsidRPr="006B028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в совокупности не более 25,00 % общего объема </w:t>
                  </w:r>
                  <w:r w:rsidR="00A82FC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услуг</w:t>
                  </w:r>
                  <w:r w:rsidRPr="006B028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14:paraId="137C565B" w14:textId="77777777" w:rsidR="00B32703" w:rsidRDefault="00B32703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14:paraId="6D4AA2DF" w14:textId="63573879" w:rsidR="00B32703" w:rsidRDefault="00B32703" w:rsidP="00B327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14:paraId="241E76B7" w14:textId="7B6D83D5" w:rsidR="00597086" w:rsidRPr="00B32703" w:rsidRDefault="00597086" w:rsidP="00B327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F26C24A" w14:textId="77777777" w:rsidR="00271332" w:rsidRPr="00597086" w:rsidRDefault="00271332" w:rsidP="00937E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1707A5" w14:textId="77777777" w:rsidR="00770973" w:rsidRDefault="0013571B" w:rsidP="0013571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5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Управляющий директор </w:t>
            </w:r>
          </w:p>
          <w:p w14:paraId="0CF6D3A4" w14:textId="16F4953D" w:rsidR="0013571B" w:rsidRPr="0013571B" w:rsidRDefault="0013571B" w:rsidP="0013571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5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 транспорту                                                        </w:t>
            </w:r>
            <w:r w:rsidR="00770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</w:t>
            </w:r>
            <w:r w:rsidRPr="00135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Қульшиков Ш.Б. </w:t>
            </w:r>
          </w:p>
          <w:p w14:paraId="7421F04D" w14:textId="77777777" w:rsidR="0013571B" w:rsidRPr="0013571B" w:rsidRDefault="0013571B" w:rsidP="0013571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023E58" w14:textId="77777777" w:rsidR="00770973" w:rsidRDefault="00770973" w:rsidP="0013571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Начальник транспортного отдела</w:t>
            </w:r>
          </w:p>
          <w:p w14:paraId="270C2286" w14:textId="3799776D" w:rsidR="0048209D" w:rsidRPr="005815C4" w:rsidRDefault="00770973" w:rsidP="00A17B91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 эксплуатации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 xml:space="preserve"> Нсамбаев А.А.  </w:t>
            </w:r>
            <w:r w:rsidR="0013571B" w:rsidRPr="001357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</w:t>
            </w:r>
          </w:p>
          <w:p w14:paraId="51B06EA8" w14:textId="789200FD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43CE193" w14:textId="7EA67B06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3CA7EFA" w14:textId="77777777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CC869B0" w14:textId="77777777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DA38DCA" w14:textId="77777777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663C553" w14:textId="77777777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69B5205" w14:textId="77777777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DED567E" w14:textId="42F758D1" w:rsidR="0048209D" w:rsidRPr="005815C4" w:rsidRDefault="0048209D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745E51B7" w14:textId="7C591429" w:rsidR="004E3652" w:rsidRPr="005815C4" w:rsidRDefault="004E3652" w:rsidP="004E3652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4E3652" w:rsidRPr="005815C4" w:rsidSect="00C42B60">
      <w:pgSz w:w="15840" w:h="12240" w:orient="landscape"/>
      <w:pgMar w:top="851" w:right="1134" w:bottom="7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0A80" w14:textId="77777777" w:rsidR="004B6871" w:rsidRDefault="004B6871" w:rsidP="002D1221">
      <w:pPr>
        <w:spacing w:after="0" w:line="240" w:lineRule="auto"/>
      </w:pPr>
      <w:r>
        <w:separator/>
      </w:r>
    </w:p>
  </w:endnote>
  <w:endnote w:type="continuationSeparator" w:id="0">
    <w:p w14:paraId="3325C8BB" w14:textId="77777777" w:rsidR="004B6871" w:rsidRDefault="004B6871" w:rsidP="002D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E232" w14:textId="77777777" w:rsidR="004B6871" w:rsidRDefault="004B6871" w:rsidP="002D1221">
      <w:pPr>
        <w:spacing w:after="0" w:line="240" w:lineRule="auto"/>
      </w:pPr>
      <w:r>
        <w:separator/>
      </w:r>
    </w:p>
  </w:footnote>
  <w:footnote w:type="continuationSeparator" w:id="0">
    <w:p w14:paraId="755C4E90" w14:textId="77777777" w:rsidR="004B6871" w:rsidRDefault="004B6871" w:rsidP="002D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BA"/>
    <w:multiLevelType w:val="hybridMultilevel"/>
    <w:tmpl w:val="BF20C5A4"/>
    <w:lvl w:ilvl="0" w:tplc="3DCE92D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1D7D"/>
    <w:multiLevelType w:val="hybridMultilevel"/>
    <w:tmpl w:val="CA2A4766"/>
    <w:lvl w:ilvl="0" w:tplc="05222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920"/>
    <w:multiLevelType w:val="hybridMultilevel"/>
    <w:tmpl w:val="9DF06E82"/>
    <w:lvl w:ilvl="0" w:tplc="CABE9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36DB"/>
    <w:multiLevelType w:val="hybridMultilevel"/>
    <w:tmpl w:val="6F6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06"/>
    <w:multiLevelType w:val="multilevel"/>
    <w:tmpl w:val="EE887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5" w15:restartNumberingAfterBreak="0">
    <w:nsid w:val="1F257F16"/>
    <w:multiLevelType w:val="hybridMultilevel"/>
    <w:tmpl w:val="4C9C6E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445E"/>
    <w:multiLevelType w:val="hybridMultilevel"/>
    <w:tmpl w:val="EA84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7DCF"/>
    <w:multiLevelType w:val="hybridMultilevel"/>
    <w:tmpl w:val="5E7C2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312B8C"/>
    <w:multiLevelType w:val="hybridMultilevel"/>
    <w:tmpl w:val="8FEE18AA"/>
    <w:lvl w:ilvl="0" w:tplc="3DCE92D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51138"/>
    <w:multiLevelType w:val="hybridMultilevel"/>
    <w:tmpl w:val="AEB6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33A6"/>
    <w:multiLevelType w:val="hybridMultilevel"/>
    <w:tmpl w:val="4FB07ED2"/>
    <w:lvl w:ilvl="0" w:tplc="3DCE92D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3AC"/>
    <w:multiLevelType w:val="hybridMultilevel"/>
    <w:tmpl w:val="7C42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D5B97"/>
    <w:multiLevelType w:val="hybridMultilevel"/>
    <w:tmpl w:val="D274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2E92"/>
    <w:multiLevelType w:val="hybridMultilevel"/>
    <w:tmpl w:val="61AEE17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43CA3"/>
    <w:multiLevelType w:val="hybridMultilevel"/>
    <w:tmpl w:val="E6EA4562"/>
    <w:lvl w:ilvl="0" w:tplc="575A9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D7DC1"/>
    <w:multiLevelType w:val="hybridMultilevel"/>
    <w:tmpl w:val="4BEE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72839"/>
    <w:multiLevelType w:val="hybridMultilevel"/>
    <w:tmpl w:val="96CCBD68"/>
    <w:lvl w:ilvl="0" w:tplc="0522294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D1898"/>
    <w:multiLevelType w:val="hybridMultilevel"/>
    <w:tmpl w:val="521A1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36EA7"/>
    <w:multiLevelType w:val="hybridMultilevel"/>
    <w:tmpl w:val="ABF8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142E2"/>
    <w:multiLevelType w:val="multilevel"/>
    <w:tmpl w:val="7FFEC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3"/>
  </w:num>
  <w:num w:numId="2">
    <w:abstractNumId w:val="4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7"/>
  </w:num>
  <w:num w:numId="8">
    <w:abstractNumId w:val="5"/>
  </w:num>
  <w:num w:numId="9">
    <w:abstractNumId w:val="3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9"/>
  </w:num>
  <w:num w:numId="18">
    <w:abstractNumId w:val="9"/>
  </w:num>
  <w:num w:numId="19">
    <w:abstractNumId w:val="12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F0"/>
    <w:rsid w:val="00001147"/>
    <w:rsid w:val="00010429"/>
    <w:rsid w:val="00023137"/>
    <w:rsid w:val="000306BA"/>
    <w:rsid w:val="00052B69"/>
    <w:rsid w:val="000578B4"/>
    <w:rsid w:val="000611ED"/>
    <w:rsid w:val="000901BA"/>
    <w:rsid w:val="00093669"/>
    <w:rsid w:val="000A02DC"/>
    <w:rsid w:val="000C6C16"/>
    <w:rsid w:val="000C770B"/>
    <w:rsid w:val="00101FB2"/>
    <w:rsid w:val="0011326F"/>
    <w:rsid w:val="001134DF"/>
    <w:rsid w:val="001275D0"/>
    <w:rsid w:val="0013571B"/>
    <w:rsid w:val="00136EBC"/>
    <w:rsid w:val="001445D1"/>
    <w:rsid w:val="00184A3D"/>
    <w:rsid w:val="00185765"/>
    <w:rsid w:val="00186A06"/>
    <w:rsid w:val="00196232"/>
    <w:rsid w:val="001B5544"/>
    <w:rsid w:val="001C446F"/>
    <w:rsid w:val="001D3257"/>
    <w:rsid w:val="001D4BB9"/>
    <w:rsid w:val="001F1018"/>
    <w:rsid w:val="001F1B4B"/>
    <w:rsid w:val="002221A1"/>
    <w:rsid w:val="002315F0"/>
    <w:rsid w:val="00234F31"/>
    <w:rsid w:val="0024081E"/>
    <w:rsid w:val="002543E2"/>
    <w:rsid w:val="00271332"/>
    <w:rsid w:val="00285687"/>
    <w:rsid w:val="00294A0B"/>
    <w:rsid w:val="002B652B"/>
    <w:rsid w:val="002D1221"/>
    <w:rsid w:val="002D16A5"/>
    <w:rsid w:val="00327981"/>
    <w:rsid w:val="00332C42"/>
    <w:rsid w:val="0033388F"/>
    <w:rsid w:val="003356BE"/>
    <w:rsid w:val="00340876"/>
    <w:rsid w:val="00341639"/>
    <w:rsid w:val="00341D66"/>
    <w:rsid w:val="003478BD"/>
    <w:rsid w:val="00372B0B"/>
    <w:rsid w:val="003741B1"/>
    <w:rsid w:val="00376AC8"/>
    <w:rsid w:val="00386644"/>
    <w:rsid w:val="003B7628"/>
    <w:rsid w:val="003E3B7E"/>
    <w:rsid w:val="003E501B"/>
    <w:rsid w:val="003F1AA8"/>
    <w:rsid w:val="003F6ACE"/>
    <w:rsid w:val="004056BC"/>
    <w:rsid w:val="004311F4"/>
    <w:rsid w:val="00446996"/>
    <w:rsid w:val="00454A90"/>
    <w:rsid w:val="0046008B"/>
    <w:rsid w:val="004736AF"/>
    <w:rsid w:val="0048209D"/>
    <w:rsid w:val="00484967"/>
    <w:rsid w:val="004A0149"/>
    <w:rsid w:val="004B6871"/>
    <w:rsid w:val="004D156D"/>
    <w:rsid w:val="004D3D9E"/>
    <w:rsid w:val="004D4027"/>
    <w:rsid w:val="004D5276"/>
    <w:rsid w:val="004D593B"/>
    <w:rsid w:val="004E080A"/>
    <w:rsid w:val="004E3652"/>
    <w:rsid w:val="004F33C1"/>
    <w:rsid w:val="0051340F"/>
    <w:rsid w:val="00550AB9"/>
    <w:rsid w:val="00550AFA"/>
    <w:rsid w:val="00552EA2"/>
    <w:rsid w:val="00563340"/>
    <w:rsid w:val="005815C4"/>
    <w:rsid w:val="00595370"/>
    <w:rsid w:val="00597086"/>
    <w:rsid w:val="005B0617"/>
    <w:rsid w:val="0060329F"/>
    <w:rsid w:val="00605674"/>
    <w:rsid w:val="00633E06"/>
    <w:rsid w:val="00633FEE"/>
    <w:rsid w:val="00637711"/>
    <w:rsid w:val="00650C4D"/>
    <w:rsid w:val="00665919"/>
    <w:rsid w:val="00674AF2"/>
    <w:rsid w:val="00677A96"/>
    <w:rsid w:val="00687DAC"/>
    <w:rsid w:val="006A45B8"/>
    <w:rsid w:val="006B0283"/>
    <w:rsid w:val="006D4336"/>
    <w:rsid w:val="006E682A"/>
    <w:rsid w:val="006F50CD"/>
    <w:rsid w:val="0073580E"/>
    <w:rsid w:val="007445FF"/>
    <w:rsid w:val="0075611D"/>
    <w:rsid w:val="00760442"/>
    <w:rsid w:val="007670D2"/>
    <w:rsid w:val="00770973"/>
    <w:rsid w:val="00790A61"/>
    <w:rsid w:val="00795D6F"/>
    <w:rsid w:val="007A0285"/>
    <w:rsid w:val="007D1FE5"/>
    <w:rsid w:val="007F1E5F"/>
    <w:rsid w:val="007F24EA"/>
    <w:rsid w:val="00811416"/>
    <w:rsid w:val="00814050"/>
    <w:rsid w:val="00814607"/>
    <w:rsid w:val="00826BA7"/>
    <w:rsid w:val="0083583A"/>
    <w:rsid w:val="00837671"/>
    <w:rsid w:val="008539A9"/>
    <w:rsid w:val="0086539A"/>
    <w:rsid w:val="008872D6"/>
    <w:rsid w:val="00887A11"/>
    <w:rsid w:val="008A3FF1"/>
    <w:rsid w:val="008A5EF4"/>
    <w:rsid w:val="008B797F"/>
    <w:rsid w:val="008D4EF7"/>
    <w:rsid w:val="008D5F08"/>
    <w:rsid w:val="008E42EE"/>
    <w:rsid w:val="008E7592"/>
    <w:rsid w:val="00937E70"/>
    <w:rsid w:val="00951419"/>
    <w:rsid w:val="009566FC"/>
    <w:rsid w:val="00966DF9"/>
    <w:rsid w:val="009714C8"/>
    <w:rsid w:val="0099162F"/>
    <w:rsid w:val="009B0AFE"/>
    <w:rsid w:val="009B6EBA"/>
    <w:rsid w:val="009C7E92"/>
    <w:rsid w:val="009D42C8"/>
    <w:rsid w:val="009E3F10"/>
    <w:rsid w:val="009F2CF6"/>
    <w:rsid w:val="00A052FD"/>
    <w:rsid w:val="00A1122E"/>
    <w:rsid w:val="00A17B91"/>
    <w:rsid w:val="00A22A9F"/>
    <w:rsid w:val="00A244A2"/>
    <w:rsid w:val="00A33685"/>
    <w:rsid w:val="00A505B8"/>
    <w:rsid w:val="00A67008"/>
    <w:rsid w:val="00A676B2"/>
    <w:rsid w:val="00A759E3"/>
    <w:rsid w:val="00A82FC3"/>
    <w:rsid w:val="00AA1EA7"/>
    <w:rsid w:val="00AA6D5E"/>
    <w:rsid w:val="00AB4BF9"/>
    <w:rsid w:val="00AF0707"/>
    <w:rsid w:val="00B04C58"/>
    <w:rsid w:val="00B32703"/>
    <w:rsid w:val="00B41E9F"/>
    <w:rsid w:val="00B42726"/>
    <w:rsid w:val="00B44F71"/>
    <w:rsid w:val="00B5220E"/>
    <w:rsid w:val="00B5560F"/>
    <w:rsid w:val="00B62E9E"/>
    <w:rsid w:val="00BA081D"/>
    <w:rsid w:val="00BA76CB"/>
    <w:rsid w:val="00BC31FF"/>
    <w:rsid w:val="00BF6146"/>
    <w:rsid w:val="00C06329"/>
    <w:rsid w:val="00C071C5"/>
    <w:rsid w:val="00C26739"/>
    <w:rsid w:val="00C42B60"/>
    <w:rsid w:val="00C53A7B"/>
    <w:rsid w:val="00C53E9C"/>
    <w:rsid w:val="00C56E11"/>
    <w:rsid w:val="00C63EF9"/>
    <w:rsid w:val="00C67091"/>
    <w:rsid w:val="00C77117"/>
    <w:rsid w:val="00C8030D"/>
    <w:rsid w:val="00C85E0B"/>
    <w:rsid w:val="00C97CF6"/>
    <w:rsid w:val="00CD0D25"/>
    <w:rsid w:val="00CF1E77"/>
    <w:rsid w:val="00CF7A97"/>
    <w:rsid w:val="00D02005"/>
    <w:rsid w:val="00D0484A"/>
    <w:rsid w:val="00D0598B"/>
    <w:rsid w:val="00D0671C"/>
    <w:rsid w:val="00D266B8"/>
    <w:rsid w:val="00D2688F"/>
    <w:rsid w:val="00D32EC0"/>
    <w:rsid w:val="00D34593"/>
    <w:rsid w:val="00D87958"/>
    <w:rsid w:val="00D9267B"/>
    <w:rsid w:val="00DB19CD"/>
    <w:rsid w:val="00DB45BD"/>
    <w:rsid w:val="00DF09E0"/>
    <w:rsid w:val="00E03AAB"/>
    <w:rsid w:val="00E177A9"/>
    <w:rsid w:val="00E24731"/>
    <w:rsid w:val="00E35C9D"/>
    <w:rsid w:val="00E45E21"/>
    <w:rsid w:val="00E6545E"/>
    <w:rsid w:val="00E7514A"/>
    <w:rsid w:val="00E951EC"/>
    <w:rsid w:val="00E95668"/>
    <w:rsid w:val="00EA3817"/>
    <w:rsid w:val="00EB4556"/>
    <w:rsid w:val="00EC2804"/>
    <w:rsid w:val="00ED2818"/>
    <w:rsid w:val="00ED7C31"/>
    <w:rsid w:val="00EE5829"/>
    <w:rsid w:val="00EF645C"/>
    <w:rsid w:val="00F24915"/>
    <w:rsid w:val="00F3280F"/>
    <w:rsid w:val="00F36614"/>
    <w:rsid w:val="00F4098D"/>
    <w:rsid w:val="00F449C7"/>
    <w:rsid w:val="00F60B90"/>
    <w:rsid w:val="00F71375"/>
    <w:rsid w:val="00F733D8"/>
    <w:rsid w:val="00F73887"/>
    <w:rsid w:val="00F84B3E"/>
    <w:rsid w:val="00F870B8"/>
    <w:rsid w:val="00F961C4"/>
    <w:rsid w:val="00FB0F83"/>
    <w:rsid w:val="00FC0340"/>
    <w:rsid w:val="00FC4A3F"/>
    <w:rsid w:val="00FC5B73"/>
    <w:rsid w:val="00FD7518"/>
    <w:rsid w:val="00FE1732"/>
    <w:rsid w:val="00FE19E6"/>
    <w:rsid w:val="00FE3CC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705B"/>
  <w15:chartTrackingRefBased/>
  <w15:docId w15:val="{68198F6F-EC90-419D-AA95-2F57F86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F0"/>
    <w:pPr>
      <w:ind w:left="720"/>
      <w:contextualSpacing/>
    </w:pPr>
  </w:style>
  <w:style w:type="table" w:styleId="a4">
    <w:name w:val="Table Grid"/>
    <w:basedOn w:val="a1"/>
    <w:uiPriority w:val="39"/>
    <w:rsid w:val="002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E3652"/>
    <w:rPr>
      <w:color w:val="0563C1" w:themeColor="hyperlink"/>
      <w:u w:val="single"/>
    </w:rPr>
  </w:style>
  <w:style w:type="paragraph" w:styleId="a6">
    <w:name w:val="No Spacing"/>
    <w:qFormat/>
    <w:rsid w:val="004E3652"/>
    <w:pPr>
      <w:spacing w:after="0" w:line="240" w:lineRule="auto"/>
    </w:pPr>
    <w:rPr>
      <w:rFonts w:ascii="Calibri" w:eastAsia="SimSun" w:hAnsi="Calibri" w:cs="Times New Roman"/>
      <w:lang w:val="ru-RU" w:eastAsia="ru-RU"/>
    </w:rPr>
  </w:style>
  <w:style w:type="paragraph" w:styleId="a7">
    <w:name w:val="Plain Text"/>
    <w:basedOn w:val="a"/>
    <w:link w:val="a8"/>
    <w:uiPriority w:val="99"/>
    <w:semiHidden/>
    <w:unhideWhenUsed/>
    <w:rsid w:val="00814050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8">
    <w:name w:val="Текст Знак"/>
    <w:basedOn w:val="a0"/>
    <w:link w:val="a7"/>
    <w:uiPriority w:val="99"/>
    <w:semiHidden/>
    <w:rsid w:val="00814050"/>
    <w:rPr>
      <w:rFonts w:ascii="Calibri" w:eastAsia="Calibri" w:hAnsi="Calibri" w:cs="Times New Roman"/>
      <w:szCs w:val="21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95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1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1221"/>
  </w:style>
  <w:style w:type="paragraph" w:styleId="ad">
    <w:name w:val="footer"/>
    <w:basedOn w:val="a"/>
    <w:link w:val="ae"/>
    <w:uiPriority w:val="99"/>
    <w:unhideWhenUsed/>
    <w:rsid w:val="002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F356-0FA8-4C47-9F1F-19787E6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Маулимов Нурлан Тенелгенович</dc:creator>
  <cp:keywords/>
  <dc:description/>
  <cp:lastModifiedBy>Сарайшиков Нурлан Меделханович</cp:lastModifiedBy>
  <cp:revision>3</cp:revision>
  <cp:lastPrinted>2021-12-27T09:28:00Z</cp:lastPrinted>
  <dcterms:created xsi:type="dcterms:W3CDTF">2022-01-13T10:48:00Z</dcterms:created>
  <dcterms:modified xsi:type="dcterms:W3CDTF">2022-02-11T12:06:00Z</dcterms:modified>
</cp:coreProperties>
</file>